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C4EE912" w14:textId="671E94ED" w:rsidR="00DF0C1E" w:rsidRPr="001F47F4" w:rsidRDefault="006076CB" w:rsidP="00CB794A">
      <w:pPr>
        <w:jc w:val="both"/>
      </w:pPr>
      <w:r>
        <w:t>JANUARY 20, 2021</w:t>
      </w:r>
    </w:p>
    <w:p w14:paraId="09AA7922" w14:textId="77777777" w:rsidR="001F3565" w:rsidRPr="001F47F4" w:rsidRDefault="001F3565" w:rsidP="00A80A51"/>
    <w:p w14:paraId="07731A1E" w14:textId="386101AE" w:rsidR="00156170" w:rsidRDefault="008E062D" w:rsidP="00A80A51">
      <w:r w:rsidRPr="001F47F4">
        <w:t>The regular meeting of the Board of Directors of the Butt</w:t>
      </w:r>
      <w:r w:rsidR="00121153" w:rsidRPr="001F47F4">
        <w:t xml:space="preserve">onwillow County Water District </w:t>
      </w:r>
      <w:r w:rsidR="0079499D" w:rsidRPr="001F47F4">
        <w:t>was called t</w:t>
      </w:r>
      <w:r w:rsidR="00D759B0">
        <w:t xml:space="preserve">o order by </w:t>
      </w:r>
      <w:r w:rsidR="00156170">
        <w:t>Chairman Richard Garcia at 5:</w:t>
      </w:r>
      <w:r w:rsidR="0092098F">
        <w:t>3</w:t>
      </w:r>
      <w:r w:rsidR="006076CB">
        <w:t>3</w:t>
      </w:r>
      <w:r w:rsidR="0092098F">
        <w:t xml:space="preserve"> </w:t>
      </w:r>
      <w:r w:rsidR="006A05E1">
        <w:t>P</w:t>
      </w:r>
      <w:r w:rsidR="00301C7D">
        <w:t xml:space="preserve">M at the </w:t>
      </w:r>
      <w:r w:rsidR="007C1814">
        <w:t>Buttonwillow Lion’s Den, 2</w:t>
      </w:r>
      <w:r w:rsidR="000F65D9">
        <w:t>9</w:t>
      </w:r>
      <w:r w:rsidR="007C1814">
        <w:t>1</w:t>
      </w:r>
      <w:r w:rsidR="00301C7D">
        <w:t xml:space="preserve"> </w:t>
      </w:r>
      <w:r w:rsidR="007C1814">
        <w:t xml:space="preserve">N </w:t>
      </w:r>
      <w:r w:rsidR="00301C7D">
        <w:t xml:space="preserve">Main Street, Buttonwillow. </w:t>
      </w:r>
    </w:p>
    <w:p w14:paraId="7C8A3F42" w14:textId="5EA9B904" w:rsidR="006076CB" w:rsidRDefault="006076CB" w:rsidP="00A80A51"/>
    <w:p w14:paraId="302BB9FA" w14:textId="72EFD8D0" w:rsidR="006076CB" w:rsidRDefault="006076CB" w:rsidP="00A80A51">
      <w:r>
        <w:t>The Oath of Office was administered to Albert Ghilarducci, Mike Burleson, and Richard Garcia by Secretary to the Board Regina Houchin.</w:t>
      </w:r>
    </w:p>
    <w:p w14:paraId="393AB2D2" w14:textId="77777777" w:rsidR="00156170" w:rsidRDefault="00156170" w:rsidP="00A80A51"/>
    <w:p w14:paraId="3C409939" w14:textId="3D9ACDDE" w:rsidR="00156170" w:rsidRDefault="0092098F" w:rsidP="00A80A51">
      <w:r>
        <w:t>The following directors were present</w:t>
      </w:r>
      <w:r w:rsidR="00301C7D">
        <w:t xml:space="preserve">:  </w:t>
      </w:r>
      <w:r w:rsidR="00156170">
        <w:t>Richard Garcia</w:t>
      </w:r>
      <w:r>
        <w:t>,</w:t>
      </w:r>
      <w:r w:rsidR="00DC672A">
        <w:t xml:space="preserve"> </w:t>
      </w:r>
      <w:r w:rsidR="00156170">
        <w:t>Vanessa Montemayor</w:t>
      </w:r>
      <w:r>
        <w:t xml:space="preserve">, </w:t>
      </w:r>
      <w:r w:rsidR="00301C7D">
        <w:t>Albert Ghilarducc</w:t>
      </w:r>
      <w:r w:rsidR="00A242CE">
        <w:t>i, Mike Burleson</w:t>
      </w:r>
      <w:r w:rsidR="00A64D6C">
        <w:t>, Samuel Ghilarducci</w:t>
      </w:r>
    </w:p>
    <w:p w14:paraId="43417A7E" w14:textId="19858E98" w:rsidR="00156170" w:rsidRPr="001F47F4" w:rsidRDefault="00301C7D" w:rsidP="00A80A51">
      <w:r>
        <w:t>Others in attendance:  Mario Cervantes, Regina Houchin</w:t>
      </w:r>
      <w:r w:rsidR="00A64D6C">
        <w:t>, Jeff Eklund</w:t>
      </w:r>
    </w:p>
    <w:p w14:paraId="71F94D59" w14:textId="77777777" w:rsidR="00E47E0F" w:rsidRDefault="00E47E0F" w:rsidP="00A80A51"/>
    <w:p w14:paraId="5A354AB4" w14:textId="6E5220C9" w:rsidR="00063613" w:rsidRDefault="006C05B5" w:rsidP="00A80A51">
      <w:r>
        <w:t>The</w:t>
      </w:r>
      <w:r w:rsidR="008E1B1A">
        <w:t xml:space="preserve"> minutes of the </w:t>
      </w:r>
      <w:r w:rsidR="006076CB">
        <w:t>December 16</w:t>
      </w:r>
      <w:r w:rsidR="00B312EF">
        <w:t xml:space="preserve">, 2020 </w:t>
      </w:r>
      <w:r w:rsidR="00A06ED2">
        <w:t>regular meeting</w:t>
      </w:r>
      <w:r w:rsidR="00AD0D72">
        <w:t xml:space="preserve"> were</w:t>
      </w:r>
      <w:r w:rsidR="00A83567">
        <w:t xml:space="preserve"> </w:t>
      </w:r>
      <w:r w:rsidR="005426EE">
        <w:t>read</w:t>
      </w:r>
      <w:r w:rsidR="00A64D6C">
        <w:t xml:space="preserve"> and </w:t>
      </w:r>
      <w:r w:rsidR="000F65D9">
        <w:t>approved on a</w:t>
      </w:r>
      <w:r w:rsidR="00354E4F">
        <w:t xml:space="preserve"> </w:t>
      </w:r>
      <w:r w:rsidR="00240A99">
        <w:t>m</w:t>
      </w:r>
      <w:r w:rsidR="00354E4F">
        <w:t xml:space="preserve">otion </w:t>
      </w:r>
      <w:r w:rsidR="00835492">
        <w:t xml:space="preserve">by </w:t>
      </w:r>
      <w:r w:rsidR="00A64D6C">
        <w:t>Samuel Ghilarducci</w:t>
      </w:r>
      <w:r w:rsidR="00E07DED">
        <w:t>,</w:t>
      </w:r>
      <w:r w:rsidR="00FE38F2">
        <w:t xml:space="preserve"> second by </w:t>
      </w:r>
      <w:r w:rsidR="006076CB">
        <w:t>Albert Ghilarducci</w:t>
      </w:r>
      <w:r w:rsidR="00A83567">
        <w:t xml:space="preserve">. </w:t>
      </w:r>
      <w:r w:rsidR="007B480A">
        <w:t xml:space="preserve"> </w:t>
      </w:r>
      <w:bookmarkStart w:id="0" w:name="_Hlk37500103"/>
      <w:r w:rsidR="00E13622">
        <w:t>(</w:t>
      </w:r>
      <w:r w:rsidR="00316B6F">
        <w:t xml:space="preserve">Ayes </w:t>
      </w:r>
      <w:r w:rsidR="00A64D6C">
        <w:t>5</w:t>
      </w:r>
      <w:r w:rsidR="000F65D9">
        <w:t xml:space="preserve"> </w:t>
      </w:r>
      <w:r w:rsidR="00FE38F2">
        <w:t>–</w:t>
      </w:r>
      <w:r w:rsidR="005379CA">
        <w:t xml:space="preserve"> </w:t>
      </w:r>
      <w:r w:rsidR="00FE38F2">
        <w:t>RG, VM, AG</w:t>
      </w:r>
      <w:r w:rsidR="005426EE">
        <w:t xml:space="preserve">, </w:t>
      </w:r>
      <w:r w:rsidR="00FE38F2">
        <w:t>MB</w:t>
      </w:r>
      <w:r w:rsidR="00A64D6C">
        <w:t xml:space="preserve">, </w:t>
      </w:r>
      <w:r w:rsidR="00326685">
        <w:t>SG</w:t>
      </w:r>
      <w:r w:rsidR="00FE38F2">
        <w:t>)</w:t>
      </w:r>
      <w:bookmarkEnd w:id="0"/>
    </w:p>
    <w:p w14:paraId="7AC5CCF9" w14:textId="77777777" w:rsidR="00FE38F2" w:rsidRDefault="00FE38F2" w:rsidP="00A80A51"/>
    <w:p w14:paraId="497FCEC8" w14:textId="77777777" w:rsidR="00063613" w:rsidRPr="00063613" w:rsidRDefault="00063613" w:rsidP="00063613">
      <w:pPr>
        <w:pStyle w:val="Heading1"/>
      </w:pPr>
      <w:r w:rsidRPr="001F47F4">
        <w:t>Accounts Payable</w:t>
      </w:r>
    </w:p>
    <w:p w14:paraId="472C9E01" w14:textId="5FAAA04E" w:rsidR="00063613" w:rsidRPr="001F47F4" w:rsidRDefault="00063613" w:rsidP="00063613">
      <w:r w:rsidRPr="001F47F4">
        <w:t>The Board reviewed the accounts pay</w:t>
      </w:r>
      <w:r w:rsidR="000F7490">
        <w:t xml:space="preserve">able for </w:t>
      </w:r>
      <w:r w:rsidR="006076CB">
        <w:t>January 20, 2021</w:t>
      </w:r>
      <w:r>
        <w:t xml:space="preserve">. </w:t>
      </w:r>
      <w:r w:rsidR="004E1F67">
        <w:t xml:space="preserve"> </w:t>
      </w:r>
      <w:r w:rsidRPr="001F47F4">
        <w:t>On a m</w:t>
      </w:r>
      <w:r>
        <w:t>oti</w:t>
      </w:r>
      <w:r w:rsidR="000F7490">
        <w:t>on by</w:t>
      </w:r>
      <w:r w:rsidR="00562474">
        <w:t xml:space="preserve"> </w:t>
      </w:r>
      <w:r w:rsidR="006076CB">
        <w:t>Mike Burleson</w:t>
      </w:r>
      <w:r w:rsidR="00A64D6C">
        <w:t xml:space="preserve"> second by Vanessa Montemayor</w:t>
      </w:r>
      <w:r w:rsidR="00835492">
        <w:t xml:space="preserve">, </w:t>
      </w:r>
      <w:r w:rsidRPr="001F47F4">
        <w:t>the following were approved for payment</w:t>
      </w:r>
      <w:r w:rsidR="00F84C1E">
        <w:t>:</w:t>
      </w:r>
    </w:p>
    <w:p w14:paraId="15B673EB" w14:textId="381FEDF8" w:rsidR="00063613" w:rsidRPr="001F47F4" w:rsidRDefault="00063613" w:rsidP="00063613"/>
    <w:p w14:paraId="1389B2E6" w14:textId="23E2AAF4" w:rsidR="00063613" w:rsidRPr="001F47F4" w:rsidRDefault="00063613" w:rsidP="00063613">
      <w:r w:rsidRPr="001F47F4">
        <w:t xml:space="preserve">     M &amp; O – Sewer     </w:t>
      </w:r>
      <w:r w:rsidR="00E82359">
        <w:t xml:space="preserve">  </w:t>
      </w:r>
      <w:r w:rsidR="005379CA">
        <w:t xml:space="preserve">$  </w:t>
      </w:r>
      <w:r w:rsidR="000665FC">
        <w:t xml:space="preserve"> </w:t>
      </w:r>
      <w:r w:rsidR="00A83567">
        <w:t xml:space="preserve"> </w:t>
      </w:r>
      <w:r w:rsidR="00333B47">
        <w:t>20,898.82</w:t>
      </w:r>
      <w:r w:rsidR="000F65D9">
        <w:t xml:space="preserve"> </w:t>
      </w:r>
      <w:r w:rsidRPr="001F47F4">
        <w:t>Vouchers #</w:t>
      </w:r>
      <w:r w:rsidR="001A5304">
        <w:t>4</w:t>
      </w:r>
      <w:r w:rsidR="00A64D6C">
        <w:t>2</w:t>
      </w:r>
      <w:r w:rsidR="00333B47">
        <w:t>40</w:t>
      </w:r>
      <w:r w:rsidR="006076CB">
        <w:t xml:space="preserve"> - </w:t>
      </w:r>
      <w:r w:rsidR="00333B47">
        <w:t>4264</w:t>
      </w:r>
    </w:p>
    <w:p w14:paraId="744F5156" w14:textId="30E9CB48" w:rsidR="006E5269" w:rsidRDefault="00063613" w:rsidP="00063613">
      <w:r w:rsidRPr="001F47F4">
        <w:t xml:space="preserve">     General – Water    </w:t>
      </w:r>
      <w:r w:rsidR="00E82359">
        <w:t xml:space="preserve"> </w:t>
      </w:r>
      <w:r w:rsidR="00695132">
        <w:t xml:space="preserve">$  </w:t>
      </w:r>
      <w:r w:rsidR="00333B47">
        <w:t xml:space="preserve">  80,684.04</w:t>
      </w:r>
      <w:r w:rsidR="003F4B8D">
        <w:t xml:space="preserve"> </w:t>
      </w:r>
      <w:r w:rsidR="00354E4F">
        <w:t>Vouchers #</w:t>
      </w:r>
      <w:r w:rsidR="001A5304">
        <w:t>4</w:t>
      </w:r>
      <w:r w:rsidR="00A64D6C">
        <w:t>2</w:t>
      </w:r>
      <w:r w:rsidR="00333B47">
        <w:t>40 - 4264</w:t>
      </w:r>
    </w:p>
    <w:p w14:paraId="4AFF2FB9" w14:textId="061F89D3" w:rsidR="005379CA" w:rsidRDefault="006E5269" w:rsidP="00063613">
      <w:r>
        <w:t xml:space="preserve">  </w:t>
      </w:r>
      <w:r w:rsidR="00063613" w:rsidRPr="001F47F4">
        <w:t xml:space="preserve">   Well #2         </w:t>
      </w:r>
      <w:r w:rsidR="00E82359">
        <w:t xml:space="preserve">            $    </w:t>
      </w:r>
      <w:r w:rsidR="00D11B8A">
        <w:t xml:space="preserve">  </w:t>
      </w:r>
      <w:r w:rsidR="00333B47">
        <w:t xml:space="preserve">   663.79</w:t>
      </w:r>
      <w:r w:rsidR="00FE38F2">
        <w:t xml:space="preserve"> </w:t>
      </w:r>
      <w:r w:rsidR="00063613" w:rsidRPr="001F47F4">
        <w:t>Vouchers #</w:t>
      </w:r>
      <w:r w:rsidR="00240A99">
        <w:t>4</w:t>
      </w:r>
      <w:r w:rsidR="00A64D6C">
        <w:t>2</w:t>
      </w:r>
      <w:r w:rsidR="00333B47">
        <w:t>40 - 4264</w:t>
      </w:r>
    </w:p>
    <w:p w14:paraId="3AD69FAE" w14:textId="4C77EC6F" w:rsidR="00063613" w:rsidRPr="001F47F4" w:rsidRDefault="00063613" w:rsidP="00063613">
      <w:r w:rsidRPr="001F47F4">
        <w:t xml:space="preserve">     Well #3                     $</w:t>
      </w:r>
      <w:r w:rsidR="00E82359">
        <w:t xml:space="preserve">    </w:t>
      </w:r>
      <w:r w:rsidR="006E5269">
        <w:t xml:space="preserve"> </w:t>
      </w:r>
      <w:r w:rsidR="00D11B8A">
        <w:t xml:space="preserve"> </w:t>
      </w:r>
      <w:r w:rsidR="00E07DED">
        <w:t xml:space="preserve">         .00</w:t>
      </w:r>
      <w:r w:rsidR="00D11B8A">
        <w:t xml:space="preserve"> </w:t>
      </w:r>
      <w:r w:rsidRPr="001F47F4">
        <w:t>Vouchers #</w:t>
      </w:r>
      <w:r w:rsidR="001A5304">
        <w:t>4</w:t>
      </w:r>
      <w:r w:rsidR="00A64D6C">
        <w:t>2</w:t>
      </w:r>
      <w:r w:rsidR="00333B47">
        <w:t>40 - 4264</w:t>
      </w:r>
    </w:p>
    <w:p w14:paraId="56B89706" w14:textId="2F3D670C" w:rsidR="00402428" w:rsidRPr="001F47F4" w:rsidRDefault="00063613" w:rsidP="00063613">
      <w:r w:rsidRPr="001F47F4">
        <w:t xml:space="preserve">     Well #4                     </w:t>
      </w:r>
      <w:r>
        <w:t>$</w:t>
      </w:r>
      <w:r w:rsidR="009068EB">
        <w:t xml:space="preserve">   </w:t>
      </w:r>
      <w:r w:rsidR="00E82359">
        <w:t xml:space="preserve"> </w:t>
      </w:r>
      <w:r w:rsidR="00D11B8A">
        <w:t xml:space="preserve"> </w:t>
      </w:r>
      <w:r w:rsidR="000F65D9">
        <w:t xml:space="preserve"> </w:t>
      </w:r>
      <w:r w:rsidR="00333B47">
        <w:t>1,558.21</w:t>
      </w:r>
      <w:r w:rsidR="003F4B8D">
        <w:t xml:space="preserve"> </w:t>
      </w:r>
      <w:r>
        <w:t>Vo</w:t>
      </w:r>
      <w:r w:rsidRPr="001F47F4">
        <w:t>uchers #</w:t>
      </w:r>
      <w:r w:rsidR="001A5304">
        <w:t>4</w:t>
      </w:r>
      <w:r w:rsidR="00A64D6C">
        <w:t>2</w:t>
      </w:r>
      <w:r w:rsidR="00333B47">
        <w:t>40 - 4264</w:t>
      </w:r>
    </w:p>
    <w:p w14:paraId="02869F98" w14:textId="0A5911BF" w:rsidR="00063613" w:rsidRDefault="00063613" w:rsidP="00063613">
      <w:r w:rsidRPr="001F47F4">
        <w:t xml:space="preserve">     Less:</w:t>
      </w:r>
      <w:r w:rsidR="00E82359">
        <w:t xml:space="preserve"> P/R Tax          $      </w:t>
      </w:r>
      <w:r w:rsidR="00886682">
        <w:t xml:space="preserve"> </w:t>
      </w:r>
      <w:r w:rsidR="00DE250A">
        <w:t>(</w:t>
      </w:r>
      <w:r w:rsidR="00A83567">
        <w:t xml:space="preserve"> </w:t>
      </w:r>
      <w:r w:rsidR="00E07DED">
        <w:t>2</w:t>
      </w:r>
      <w:r w:rsidR="00333B47">
        <w:t>8.70</w:t>
      </w:r>
      <w:r w:rsidR="003F4B8D">
        <w:t xml:space="preserve">) </w:t>
      </w:r>
      <w:r w:rsidRPr="001F47F4">
        <w:t>to be paid with Payroll Returns</w:t>
      </w:r>
    </w:p>
    <w:p w14:paraId="01A5389A" w14:textId="77777777" w:rsidR="00B3345F" w:rsidRDefault="00B3345F" w:rsidP="00063613"/>
    <w:p w14:paraId="38E251A8" w14:textId="18C6499A" w:rsidR="00FE38F2" w:rsidRDefault="00063613" w:rsidP="00FE38F2">
      <w:r w:rsidRPr="001F47F4">
        <w:t>for a cash disbursement total o</w:t>
      </w:r>
      <w:r w:rsidR="00A83567">
        <w:t xml:space="preserve">f </w:t>
      </w:r>
      <w:r w:rsidR="00333B47">
        <w:t>$103,776.16</w:t>
      </w:r>
      <w:r w:rsidR="00971EA6">
        <w:t>.</w:t>
      </w:r>
      <w:r w:rsidR="00333B47">
        <w:t xml:space="preserve">  Check number 4239 was issued to Wells Fargo Bank for a Transfer of $20,000;00 to the Buttonwillow County Water District’s Construction Account #3980822559 to cover future USDA loan payments.</w:t>
      </w:r>
      <w:r w:rsidR="00971EA6">
        <w:t xml:space="preserve"> </w:t>
      </w:r>
      <w:r w:rsidR="003F4B8D">
        <w:t xml:space="preserve"> </w:t>
      </w:r>
      <w:r w:rsidR="00840659">
        <w:t xml:space="preserve">Motion carried. </w:t>
      </w:r>
      <w:r w:rsidR="00FE38F2">
        <w:t xml:space="preserve">(Ayes </w:t>
      </w:r>
      <w:r w:rsidR="00A64D6C">
        <w:t>5</w:t>
      </w:r>
      <w:r w:rsidR="00FE38F2">
        <w:t xml:space="preserve"> – RG, VM, AG</w:t>
      </w:r>
      <w:r w:rsidR="00971EA6">
        <w:t xml:space="preserve">, </w:t>
      </w:r>
      <w:r w:rsidR="00FE38F2">
        <w:t>MB</w:t>
      </w:r>
      <w:r w:rsidR="00A64D6C">
        <w:t xml:space="preserve">, </w:t>
      </w:r>
      <w:r w:rsidR="00FE38F2">
        <w:t>SG)</w:t>
      </w:r>
      <w:r w:rsidR="00840659">
        <w:t xml:space="preserve">. </w:t>
      </w:r>
      <w:r w:rsidR="008824A1">
        <w:t xml:space="preserve"> The repair to the </w:t>
      </w:r>
      <w:r w:rsidR="00840659">
        <w:t>h</w:t>
      </w:r>
      <w:r w:rsidR="008824A1">
        <w:t xml:space="preserve">andheld device for the Neptune meter reads was $2,180.39.  It included an upgrade.  Regina contacted Ferguson Waterworks about the repair as the unit had only been used approximately 17 times.  Although the unit was purchased more than 2 years ago, it </w:t>
      </w:r>
      <w:r w:rsidR="003224B2">
        <w:t>was not</w:t>
      </w:r>
      <w:r w:rsidR="008824A1">
        <w:t xml:space="preserve"> until the district completed the Prop 218 hearings, that the software and meter billing was utilized, July 2019.  Ferguson’s provided a quote for an annual maintenance contract in the amount of $1,430.72 which would cover free repair of the unit, free shipment costs, and toll-free assistance.  The board discussed the maintenance contract, but as the unit was just repaired and upgraded, would like the unit to be warrantied for the 12 months following the repair and the maintenance contract to begin </w:t>
      </w:r>
      <w:r w:rsidR="00D3102A">
        <w:t>in 2022.  On a motion by Vanessa Montemayor, second by Samuel Ghilarducci, check number 4265</w:t>
      </w:r>
      <w:r w:rsidR="003224B2">
        <w:t xml:space="preserve"> in the amount of $2,180.39</w:t>
      </w:r>
      <w:r w:rsidR="00D3102A">
        <w:t xml:space="preserve"> was approved for the repa</w:t>
      </w:r>
      <w:r w:rsidR="003224B2">
        <w:t xml:space="preserve">ir, with the request for a 12-month warranty be included.  Carried </w:t>
      </w:r>
      <w:r w:rsidR="00D3102A">
        <w:t xml:space="preserve"> </w:t>
      </w:r>
      <w:r w:rsidR="003224B2">
        <w:t>(Ayes 5 – RG, VM, AG, MB, SG)</w:t>
      </w:r>
    </w:p>
    <w:p w14:paraId="3A793022" w14:textId="1393CF8D" w:rsidR="00063613" w:rsidRDefault="00063613" w:rsidP="00063613"/>
    <w:p w14:paraId="4B7D711D" w14:textId="58B5191E" w:rsidR="00A9432A" w:rsidRDefault="00463CB0" w:rsidP="00A80A51">
      <w:r>
        <w:t xml:space="preserve">Cash Account balance </w:t>
      </w:r>
      <w:r w:rsidR="00053BC8">
        <w:t>information</w:t>
      </w:r>
      <w:r w:rsidR="00A922D6">
        <w:t>, P G &amp; E</w:t>
      </w:r>
      <w:r w:rsidR="00053BC8">
        <w:t xml:space="preserve"> and</w:t>
      </w:r>
      <w:r>
        <w:t xml:space="preserve"> Disbursement Analysis for month and year to date comparisons were provided by the secretary and reviewed by the Board.</w:t>
      </w:r>
      <w:r w:rsidR="00A922D6">
        <w:t xml:space="preserve"> </w:t>
      </w:r>
      <w:r w:rsidR="00A83567">
        <w:t xml:space="preserve">  </w:t>
      </w:r>
    </w:p>
    <w:p w14:paraId="2669558E" w14:textId="77777777" w:rsidR="00A922D6" w:rsidRPr="001F47F4" w:rsidRDefault="00A922D6" w:rsidP="00A80A51"/>
    <w:p w14:paraId="3203F144" w14:textId="77777777" w:rsidR="00A9432A" w:rsidRPr="001F47F4" w:rsidRDefault="00A9432A" w:rsidP="00A80A51">
      <w:pPr>
        <w:pStyle w:val="Heading1"/>
        <w:rPr>
          <w:u w:val="none"/>
        </w:rPr>
      </w:pPr>
      <w:r w:rsidRPr="001F47F4">
        <w:t>Accounts Receivable</w:t>
      </w:r>
    </w:p>
    <w:p w14:paraId="5C1B347E" w14:textId="2679390E" w:rsidR="00DE250A" w:rsidRDefault="00F31305" w:rsidP="00A80A51">
      <w:r>
        <w:t xml:space="preserve">Board members reviewed the accounts Receivable Report for </w:t>
      </w:r>
      <w:r w:rsidR="00333B47">
        <w:t>January 20, 2021</w:t>
      </w:r>
      <w:r w:rsidR="00DF0C1E">
        <w:t xml:space="preserve">.  </w:t>
      </w:r>
      <w:r w:rsidR="00A64D6C">
        <w:t>3</w:t>
      </w:r>
      <w:r w:rsidR="00B27D5A">
        <w:t>7</w:t>
      </w:r>
      <w:r w:rsidR="008543B4">
        <w:t xml:space="preserve"> accounts were </w:t>
      </w:r>
      <w:r w:rsidR="00326685">
        <w:t>9</w:t>
      </w:r>
      <w:r w:rsidR="000D0D8C">
        <w:t>1</w:t>
      </w:r>
      <w:r w:rsidR="008543B4">
        <w:t>+ days past due</w:t>
      </w:r>
      <w:r w:rsidR="00A64D6C">
        <w:t xml:space="preserve"> with a total balance of $1</w:t>
      </w:r>
      <w:r w:rsidR="00B27D5A">
        <w:t>2,055.45</w:t>
      </w:r>
      <w:r w:rsidR="00A64D6C">
        <w:t>.</w:t>
      </w:r>
    </w:p>
    <w:p w14:paraId="138E9CC4" w14:textId="77777777" w:rsidR="003224B2" w:rsidRPr="003224B2" w:rsidRDefault="003224B2" w:rsidP="00A80A51"/>
    <w:p w14:paraId="0D423EBB" w14:textId="5B32CCA3" w:rsidR="00695132" w:rsidRDefault="00BF4D08" w:rsidP="00695132">
      <w:r>
        <w:rPr>
          <w:u w:val="single"/>
        </w:rPr>
        <w:t>Correspondence</w:t>
      </w:r>
      <w:r w:rsidR="007637D8">
        <w:rPr>
          <w:u w:val="single"/>
        </w:rPr>
        <w:t>:</w:t>
      </w:r>
      <w:r w:rsidR="007637D8">
        <w:t xml:space="preserve">  </w:t>
      </w:r>
    </w:p>
    <w:p w14:paraId="46E17AA8" w14:textId="02E4EC95" w:rsidR="003224B2" w:rsidRDefault="003224B2" w:rsidP="00695132">
      <w:r>
        <w:t>KC Planning – Notice of Public Hearing, February 11, 2021 – Oil &amp; Gas Ordinance Revisions.</w:t>
      </w:r>
    </w:p>
    <w:p w14:paraId="2354CAF3" w14:textId="6DC7FC3A" w:rsidR="003224B2" w:rsidRDefault="003224B2" w:rsidP="00695132">
      <w:r>
        <w:t>Auditor Controller – Forms 700 – Board members need to complete.</w:t>
      </w:r>
    </w:p>
    <w:p w14:paraId="0A28B326" w14:textId="77777777" w:rsidR="009F3605" w:rsidRDefault="009F3605" w:rsidP="009F3605">
      <w:pPr>
        <w:pStyle w:val="ListParagraph"/>
      </w:pPr>
    </w:p>
    <w:p w14:paraId="19555308" w14:textId="7A674253" w:rsidR="00B3345F" w:rsidRDefault="00D16EB8" w:rsidP="001641FA">
      <w:r w:rsidRPr="00D16EB8">
        <w:rPr>
          <w:u w:val="single"/>
        </w:rPr>
        <w:t>Public Time:</w:t>
      </w:r>
      <w:r w:rsidR="007637D8">
        <w:t xml:space="preserve">  </w:t>
      </w:r>
      <w:r w:rsidR="001641FA">
        <w:t>No one was present.</w:t>
      </w:r>
    </w:p>
    <w:p w14:paraId="6668706C" w14:textId="77777777" w:rsidR="003224B2" w:rsidRPr="007637D8" w:rsidRDefault="003224B2" w:rsidP="001641FA">
      <w:pPr>
        <w:rPr>
          <w:u w:val="single"/>
        </w:rPr>
      </w:pPr>
    </w:p>
    <w:p w14:paraId="795F2222" w14:textId="77777777" w:rsidR="005715EC" w:rsidRDefault="005715EC" w:rsidP="00B3345F"/>
    <w:p w14:paraId="5E7A7697" w14:textId="77777777" w:rsidR="00D16CFD" w:rsidRDefault="00D16CFD" w:rsidP="008D69EE">
      <w:pPr>
        <w:rPr>
          <w:u w:val="single"/>
        </w:rPr>
      </w:pPr>
    </w:p>
    <w:p w14:paraId="6098C63A" w14:textId="77777777" w:rsidR="00D16CFD" w:rsidRDefault="00D16CFD" w:rsidP="008D69EE">
      <w:pPr>
        <w:rPr>
          <w:u w:val="single"/>
        </w:rPr>
      </w:pPr>
    </w:p>
    <w:p w14:paraId="5CBE0604" w14:textId="1B247492" w:rsidR="00261B12" w:rsidRDefault="004A380B" w:rsidP="008D69EE">
      <w:r w:rsidRPr="00A5301E">
        <w:rPr>
          <w:u w:val="single"/>
        </w:rPr>
        <w:t>District Business</w:t>
      </w:r>
      <w:r w:rsidR="00B0724B">
        <w:t xml:space="preserve"> </w:t>
      </w:r>
    </w:p>
    <w:p w14:paraId="00F9B8F9" w14:textId="53B57891" w:rsidR="00C76730" w:rsidRDefault="00855719" w:rsidP="008D69EE">
      <w:r>
        <w:t>Mario Cerva</w:t>
      </w:r>
      <w:r w:rsidR="00377D77">
        <w:t>nte</w:t>
      </w:r>
      <w:r w:rsidR="004E1F67">
        <w:t>s</w:t>
      </w:r>
      <w:r w:rsidR="00D21D9E">
        <w:t xml:space="preserve"> </w:t>
      </w:r>
      <w:r w:rsidR="003A4176">
        <w:t xml:space="preserve">presented his </w:t>
      </w:r>
      <w:r w:rsidR="003224B2">
        <w:t>December/January</w:t>
      </w:r>
      <w:r w:rsidR="003A4176">
        <w:t xml:space="preserve"> monthly report</w:t>
      </w:r>
      <w:r w:rsidR="003224B2">
        <w:t>.  Called out for water leaks at 433 Milo and 337 Cotton, turned off for customer repair.  Called out for broken mainline at 143 W 1</w:t>
      </w:r>
      <w:r w:rsidR="003224B2" w:rsidRPr="003224B2">
        <w:rPr>
          <w:vertAlign w:val="superscript"/>
        </w:rPr>
        <w:t>st</w:t>
      </w:r>
      <w:r w:rsidR="003224B2">
        <w:t xml:space="preserve">.  Broken 4” water line and 4” vent was repaired at the old wastewater plant. </w:t>
      </w:r>
      <w:r w:rsidR="00BB5865">
        <w:t xml:space="preserve"> </w:t>
      </w:r>
      <w:r w:rsidR="003224B2">
        <w:t>In addition, Mario continues to monitor and repair the WWTP.</w:t>
      </w:r>
    </w:p>
    <w:p w14:paraId="770D8277" w14:textId="77777777" w:rsidR="00E5390E" w:rsidRDefault="00E5390E" w:rsidP="00513DDD"/>
    <w:p w14:paraId="7D276502" w14:textId="22312819" w:rsidR="005C43DB" w:rsidRDefault="00FE360B" w:rsidP="00513DDD">
      <w:r>
        <w:t>Pay request #</w:t>
      </w:r>
      <w:r w:rsidR="003224B2">
        <w:t>5</w:t>
      </w:r>
      <w:r>
        <w:t xml:space="preserve"> from Unified Field Services was received and paid with accounts payable following approval by Provost and Pritchard.  </w:t>
      </w:r>
      <w:r w:rsidR="00A63371">
        <w:t xml:space="preserve">Jeff </w:t>
      </w:r>
      <w:r w:rsidR="003224B2">
        <w:t xml:space="preserve">Eklund reviewed the January Status report submitted by </w:t>
      </w:r>
      <w:r w:rsidR="00DE6CC6">
        <w:t>Jea</w:t>
      </w:r>
      <w:r w:rsidR="003B2192">
        <w:t>n</w:t>
      </w:r>
      <w:r w:rsidR="00DE6CC6">
        <w:t>ne Hill of P &amp; P.  The contractor is requesting a construction schedule change due</w:t>
      </w:r>
      <w:r w:rsidR="003B2192">
        <w:t xml:space="preserve"> to</w:t>
      </w:r>
      <w:r w:rsidR="00DE6CC6">
        <w:t xml:space="preserve"> </w:t>
      </w:r>
      <w:r w:rsidR="009E6535">
        <w:t>deliver</w:t>
      </w:r>
      <w:r w:rsidR="003B2192">
        <w:t>y</w:t>
      </w:r>
      <w:r w:rsidR="009E6535">
        <w:t xml:space="preserve"> delays from material suppliers.</w:t>
      </w:r>
      <w:r w:rsidR="00DE6CC6">
        <w:t xml:space="preserve">  Requesting the completion deadline of 3/29/2021 be extended to 4/13/2021.  No action at this time.</w:t>
      </w:r>
    </w:p>
    <w:p w14:paraId="3AC177E9" w14:textId="2B21F12D" w:rsidR="00DE6CC6" w:rsidRDefault="00DE6CC6" w:rsidP="00513DDD"/>
    <w:p w14:paraId="502E026B" w14:textId="7621ECB8" w:rsidR="00DE6CC6" w:rsidRDefault="00DE6CC6" w:rsidP="00513DDD">
      <w:r>
        <w:t xml:space="preserve">Jeff reported on his meeting with Regional Board and the environmental issue.  The </w:t>
      </w:r>
      <w:r w:rsidR="00A85EB9">
        <w:t>worst-case</w:t>
      </w:r>
      <w:r>
        <w:t xml:space="preserve"> scenario would be a cost </w:t>
      </w:r>
      <w:r w:rsidR="003B2192">
        <w:t xml:space="preserve">of </w:t>
      </w:r>
      <w:r>
        <w:t xml:space="preserve">$100,000.00 - $150,000.00 for the study.  If nothing found, the project could proceed as planned.  Jeff provided details comparing the annual O &amp; M costs for the DPMC and Biolac Systems.  Based on the numbers provided the DPMC O &amp; M for the DPMC, factoring in the solar savings, was about $24,000.00 less per year.  The capital cost for construction of the DPMC was approximately $300,000 more than the Biolac. </w:t>
      </w:r>
      <w:r w:rsidR="00A62965">
        <w:t xml:space="preserve">Both operating systems presented questions that could not be answered at this time.  Jeff would arrange a tour with Caruthers Water to see their Biolac plant and discuss issues.  He would also obtain more information regarding future water availability and costs should the DPMC operation be chosen.  </w:t>
      </w:r>
      <w:r>
        <w:t xml:space="preserve"> </w:t>
      </w:r>
    </w:p>
    <w:p w14:paraId="1B6DB4FD" w14:textId="5AAB903F" w:rsidR="005C43DB" w:rsidRDefault="005C43DB" w:rsidP="00513DDD"/>
    <w:p w14:paraId="02C995EF" w14:textId="1C4CD907" w:rsidR="00A62965" w:rsidRDefault="00A62965" w:rsidP="00513DDD">
      <w:r>
        <w:t xml:space="preserve">Discussion regarding sewer rate increases as provided by the Prop 218 hearing </w:t>
      </w:r>
      <w:r w:rsidR="003B2192">
        <w:t>and how to move</w:t>
      </w:r>
      <w:r>
        <w:t xml:space="preserve"> forward.  Regina was directed to contact Attorney Schroeter for information regarding increases and timing.  Increases would be discussed, with possible action, at the February 2021 meeting.  </w:t>
      </w:r>
    </w:p>
    <w:p w14:paraId="74394A04" w14:textId="54D98206" w:rsidR="00A62965" w:rsidRDefault="00A62965" w:rsidP="00513DDD"/>
    <w:p w14:paraId="375E02B6" w14:textId="35D9C0A7" w:rsidR="00A62965" w:rsidRDefault="00A62965" w:rsidP="00513DDD">
      <w:r>
        <w:t xml:space="preserve">Regina reported that the Community Development Block Grant had been submitted for a total electrical upgrade at well #2.  </w:t>
      </w:r>
    </w:p>
    <w:p w14:paraId="02A75CA1" w14:textId="69993BFE" w:rsidR="00321D93" w:rsidRDefault="00321D93" w:rsidP="00C4383B"/>
    <w:p w14:paraId="369F5F43" w14:textId="39D2C427" w:rsidR="00321D93" w:rsidRDefault="00321D93" w:rsidP="00C4383B">
      <w:r>
        <w:t>No additional update on pending business.</w:t>
      </w:r>
    </w:p>
    <w:p w14:paraId="415F50FA" w14:textId="77777777" w:rsidR="00321D93" w:rsidRDefault="00321D93" w:rsidP="00C4383B"/>
    <w:p w14:paraId="76B4A790" w14:textId="6CE18EFC" w:rsidR="00B81D69" w:rsidRDefault="00A9432A" w:rsidP="00B81D69">
      <w:pPr>
        <w:pStyle w:val="BodyText"/>
      </w:pPr>
      <w:r w:rsidRPr="00F10C1D">
        <w:rPr>
          <w:u w:val="single"/>
        </w:rPr>
        <w:t>Secretar</w:t>
      </w:r>
      <w:r w:rsidR="00B81D69">
        <w:rPr>
          <w:u w:val="single"/>
        </w:rPr>
        <w:t>y</w:t>
      </w:r>
      <w:r w:rsidR="00F3197E">
        <w:t xml:space="preserve"> </w:t>
      </w:r>
    </w:p>
    <w:p w14:paraId="43896058" w14:textId="717FCD4D" w:rsidR="000C5EFC" w:rsidRDefault="00921503" w:rsidP="00B81D69">
      <w:pPr>
        <w:pStyle w:val="BodyText"/>
      </w:pPr>
      <w:r>
        <w:t>No additional comments.</w:t>
      </w:r>
    </w:p>
    <w:p w14:paraId="572FF139" w14:textId="6545F67D" w:rsidR="00FC3895" w:rsidRDefault="00FC3895" w:rsidP="00B81D69">
      <w:pPr>
        <w:pStyle w:val="BodyText"/>
      </w:pPr>
    </w:p>
    <w:p w14:paraId="07090154" w14:textId="77777777" w:rsidR="00921503" w:rsidRDefault="0001775A" w:rsidP="00FC3895">
      <w:pPr>
        <w:pStyle w:val="BodyText"/>
      </w:pPr>
      <w:r w:rsidRPr="007B4E57">
        <w:rPr>
          <w:u w:val="single"/>
        </w:rPr>
        <w:t>Chairman</w:t>
      </w:r>
      <w:r w:rsidRPr="00F10C1D">
        <w:t xml:space="preserve"> </w:t>
      </w:r>
    </w:p>
    <w:p w14:paraId="46A605EF" w14:textId="5D6501F5" w:rsidR="00FC3895" w:rsidRDefault="00E94886" w:rsidP="00FC3895">
      <w:pPr>
        <w:pStyle w:val="BodyText"/>
      </w:pPr>
      <w:r>
        <w:t>Nothing</w:t>
      </w:r>
    </w:p>
    <w:p w14:paraId="5852C331" w14:textId="6A3E8B52" w:rsidR="00E14B07" w:rsidRDefault="00E14B07" w:rsidP="007E47BA">
      <w:pPr>
        <w:pStyle w:val="Heading3"/>
        <w:rPr>
          <w:u w:val="none"/>
        </w:rPr>
      </w:pPr>
    </w:p>
    <w:p w14:paraId="18ADFFDB" w14:textId="77777777" w:rsidR="00921503" w:rsidRDefault="007E47BA" w:rsidP="00A80A51">
      <w:r w:rsidRPr="007E47BA">
        <w:rPr>
          <w:u w:val="single"/>
        </w:rPr>
        <w:t>Directors</w:t>
      </w:r>
      <w:r w:rsidR="00F3197E">
        <w:rPr>
          <w:u w:val="single"/>
        </w:rPr>
        <w:t xml:space="preserve"> </w:t>
      </w:r>
    </w:p>
    <w:p w14:paraId="454FCC5B" w14:textId="75B4159C" w:rsidR="00FC3895" w:rsidRPr="00F3197E" w:rsidRDefault="00A936D7" w:rsidP="00A80A51">
      <w:r>
        <w:t>Nothing</w:t>
      </w:r>
      <w:r w:rsidR="00E94886">
        <w:t>.</w:t>
      </w:r>
    </w:p>
    <w:p w14:paraId="61D6BA3B" w14:textId="4345F228" w:rsidR="007E172F" w:rsidRDefault="007E172F" w:rsidP="00A80A51"/>
    <w:p w14:paraId="035CB702" w14:textId="0B9F46FA" w:rsidR="00B743E0" w:rsidRPr="001F47F4"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D16CFD">
        <w:t>7:07</w:t>
      </w:r>
      <w:r w:rsidR="00FC3895">
        <w:t xml:space="preserve"> </w:t>
      </w:r>
      <w:r w:rsidR="00E13622">
        <w:t xml:space="preserve">P.M.  </w:t>
      </w:r>
      <w:r w:rsidR="00BD72C1">
        <w:t xml:space="preserve">The next meeting is scheduled for </w:t>
      </w:r>
      <w:r w:rsidR="00D16CFD">
        <w:t xml:space="preserve">February 17, </w:t>
      </w:r>
      <w:r w:rsidR="00921503">
        <w:t>2021</w:t>
      </w:r>
      <w:r w:rsidR="00D23459">
        <w:t xml:space="preserve"> at 5:</w:t>
      </w:r>
      <w:r w:rsidR="00321D93">
        <w:t>30</w:t>
      </w:r>
      <w:r w:rsidR="00D23459">
        <w:t>PM.</w:t>
      </w:r>
      <w:r w:rsidR="00AD01D7">
        <w:t xml:space="preserve">  </w:t>
      </w:r>
      <w:r w:rsidR="00E11500">
        <w:tab/>
      </w:r>
    </w:p>
    <w:p w14:paraId="16E588EB" w14:textId="77777777" w:rsidR="00A9432A" w:rsidRPr="001F47F4" w:rsidRDefault="00A9432A" w:rsidP="00A80A51"/>
    <w:p w14:paraId="00195EB3" w14:textId="51434FA9" w:rsidR="00A9432A" w:rsidRPr="001F47F4" w:rsidRDefault="00A9432A" w:rsidP="00A80A51">
      <w:r w:rsidRPr="001F47F4">
        <w:t>Meeting adjourned</w:t>
      </w:r>
      <w:r w:rsidR="00A14818">
        <w:t>,</w:t>
      </w:r>
      <w:r w:rsidR="009D53B7">
        <w:t xml:space="preserve"> </w:t>
      </w:r>
      <w:r w:rsidRPr="001F47F4">
        <w:t>Regina Houchin, Secretary</w:t>
      </w:r>
      <w:r w:rsidR="00E94886">
        <w:t xml:space="preserve">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7"/>
  </w:num>
  <w:num w:numId="4">
    <w:abstractNumId w:val="15"/>
  </w:num>
  <w:num w:numId="5">
    <w:abstractNumId w:val="10"/>
  </w:num>
  <w:num w:numId="6">
    <w:abstractNumId w:val="14"/>
  </w:num>
  <w:num w:numId="7">
    <w:abstractNumId w:val="0"/>
  </w:num>
  <w:num w:numId="8">
    <w:abstractNumId w:val="6"/>
  </w:num>
  <w:num w:numId="9">
    <w:abstractNumId w:val="20"/>
  </w:num>
  <w:num w:numId="10">
    <w:abstractNumId w:val="16"/>
  </w:num>
  <w:num w:numId="11">
    <w:abstractNumId w:val="1"/>
  </w:num>
  <w:num w:numId="12">
    <w:abstractNumId w:val="8"/>
  </w:num>
  <w:num w:numId="13">
    <w:abstractNumId w:val="4"/>
  </w:num>
  <w:num w:numId="14">
    <w:abstractNumId w:val="5"/>
  </w:num>
  <w:num w:numId="15">
    <w:abstractNumId w:val="11"/>
  </w:num>
  <w:num w:numId="16">
    <w:abstractNumId w:val="7"/>
  </w:num>
  <w:num w:numId="17">
    <w:abstractNumId w:val="21"/>
  </w:num>
  <w:num w:numId="18">
    <w:abstractNumId w:val="3"/>
  </w:num>
  <w:num w:numId="19">
    <w:abstractNumId w:val="19"/>
  </w:num>
  <w:num w:numId="20">
    <w:abstractNumId w:val="18"/>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13741"/>
    <w:rsid w:val="000140EF"/>
    <w:rsid w:val="000165DB"/>
    <w:rsid w:val="0001775A"/>
    <w:rsid w:val="0002017B"/>
    <w:rsid w:val="000209BB"/>
    <w:rsid w:val="000218DD"/>
    <w:rsid w:val="000269EB"/>
    <w:rsid w:val="00030B6A"/>
    <w:rsid w:val="00032AFB"/>
    <w:rsid w:val="00033AC2"/>
    <w:rsid w:val="00036379"/>
    <w:rsid w:val="00036393"/>
    <w:rsid w:val="0004180E"/>
    <w:rsid w:val="00041BCE"/>
    <w:rsid w:val="00043ACF"/>
    <w:rsid w:val="00044006"/>
    <w:rsid w:val="00044226"/>
    <w:rsid w:val="00047865"/>
    <w:rsid w:val="00050168"/>
    <w:rsid w:val="00051C61"/>
    <w:rsid w:val="00052974"/>
    <w:rsid w:val="00053BC8"/>
    <w:rsid w:val="0005453D"/>
    <w:rsid w:val="00055A61"/>
    <w:rsid w:val="00056E41"/>
    <w:rsid w:val="00057D77"/>
    <w:rsid w:val="00057F0C"/>
    <w:rsid w:val="00060F93"/>
    <w:rsid w:val="00063613"/>
    <w:rsid w:val="00063942"/>
    <w:rsid w:val="000665FC"/>
    <w:rsid w:val="000678E8"/>
    <w:rsid w:val="00067AB2"/>
    <w:rsid w:val="00067F7D"/>
    <w:rsid w:val="00070A63"/>
    <w:rsid w:val="00072641"/>
    <w:rsid w:val="000740E0"/>
    <w:rsid w:val="00074CA6"/>
    <w:rsid w:val="00076A7B"/>
    <w:rsid w:val="00086839"/>
    <w:rsid w:val="00090AF3"/>
    <w:rsid w:val="0009146C"/>
    <w:rsid w:val="00091CE1"/>
    <w:rsid w:val="00091E66"/>
    <w:rsid w:val="00092324"/>
    <w:rsid w:val="0009325E"/>
    <w:rsid w:val="00093847"/>
    <w:rsid w:val="00093E2B"/>
    <w:rsid w:val="00094762"/>
    <w:rsid w:val="000A412B"/>
    <w:rsid w:val="000A6D00"/>
    <w:rsid w:val="000A6FB0"/>
    <w:rsid w:val="000A7108"/>
    <w:rsid w:val="000A7A75"/>
    <w:rsid w:val="000B63FA"/>
    <w:rsid w:val="000B7B0F"/>
    <w:rsid w:val="000C0E33"/>
    <w:rsid w:val="000C2501"/>
    <w:rsid w:val="000C5EFC"/>
    <w:rsid w:val="000C7085"/>
    <w:rsid w:val="000D0AD2"/>
    <w:rsid w:val="000D0D8C"/>
    <w:rsid w:val="000D44DC"/>
    <w:rsid w:val="000D5B11"/>
    <w:rsid w:val="000D64BE"/>
    <w:rsid w:val="000D79D6"/>
    <w:rsid w:val="000E11BA"/>
    <w:rsid w:val="000E1364"/>
    <w:rsid w:val="000E1603"/>
    <w:rsid w:val="000E3652"/>
    <w:rsid w:val="000E3ADE"/>
    <w:rsid w:val="000E6CF0"/>
    <w:rsid w:val="000F18AD"/>
    <w:rsid w:val="000F42A6"/>
    <w:rsid w:val="000F4EC8"/>
    <w:rsid w:val="000F65D9"/>
    <w:rsid w:val="000F7490"/>
    <w:rsid w:val="000F790D"/>
    <w:rsid w:val="00100006"/>
    <w:rsid w:val="001014C0"/>
    <w:rsid w:val="0010202D"/>
    <w:rsid w:val="0010240F"/>
    <w:rsid w:val="001031BD"/>
    <w:rsid w:val="00104A4F"/>
    <w:rsid w:val="00104E19"/>
    <w:rsid w:val="00106F2C"/>
    <w:rsid w:val="00110F83"/>
    <w:rsid w:val="00111369"/>
    <w:rsid w:val="00116CE5"/>
    <w:rsid w:val="0012042F"/>
    <w:rsid w:val="00120567"/>
    <w:rsid w:val="00121153"/>
    <w:rsid w:val="0012170E"/>
    <w:rsid w:val="00122FA4"/>
    <w:rsid w:val="00123A7D"/>
    <w:rsid w:val="00123E01"/>
    <w:rsid w:val="00127B47"/>
    <w:rsid w:val="00127D8B"/>
    <w:rsid w:val="00133520"/>
    <w:rsid w:val="001351A8"/>
    <w:rsid w:val="001368A1"/>
    <w:rsid w:val="0014039E"/>
    <w:rsid w:val="00140ABE"/>
    <w:rsid w:val="00143651"/>
    <w:rsid w:val="00145167"/>
    <w:rsid w:val="00147603"/>
    <w:rsid w:val="00152E08"/>
    <w:rsid w:val="0015306C"/>
    <w:rsid w:val="0015327E"/>
    <w:rsid w:val="00156170"/>
    <w:rsid w:val="00157264"/>
    <w:rsid w:val="00157BEB"/>
    <w:rsid w:val="00160241"/>
    <w:rsid w:val="00160BB3"/>
    <w:rsid w:val="00161CC1"/>
    <w:rsid w:val="001641FA"/>
    <w:rsid w:val="00165560"/>
    <w:rsid w:val="00166B78"/>
    <w:rsid w:val="001711E7"/>
    <w:rsid w:val="00171AC3"/>
    <w:rsid w:val="00174486"/>
    <w:rsid w:val="00174515"/>
    <w:rsid w:val="00176FA8"/>
    <w:rsid w:val="00177249"/>
    <w:rsid w:val="0017729A"/>
    <w:rsid w:val="00182AE6"/>
    <w:rsid w:val="00185AF7"/>
    <w:rsid w:val="00187388"/>
    <w:rsid w:val="00187BCF"/>
    <w:rsid w:val="001918F9"/>
    <w:rsid w:val="00192748"/>
    <w:rsid w:val="001942F9"/>
    <w:rsid w:val="00195D4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47F4"/>
    <w:rsid w:val="0020053D"/>
    <w:rsid w:val="002013CF"/>
    <w:rsid w:val="00201671"/>
    <w:rsid w:val="002026FF"/>
    <w:rsid w:val="00204E13"/>
    <w:rsid w:val="00204E51"/>
    <w:rsid w:val="00206123"/>
    <w:rsid w:val="00207A2A"/>
    <w:rsid w:val="0021036E"/>
    <w:rsid w:val="00210EA2"/>
    <w:rsid w:val="0021106C"/>
    <w:rsid w:val="00212424"/>
    <w:rsid w:val="00213046"/>
    <w:rsid w:val="00213B21"/>
    <w:rsid w:val="00216534"/>
    <w:rsid w:val="00217B78"/>
    <w:rsid w:val="00222951"/>
    <w:rsid w:val="00223C97"/>
    <w:rsid w:val="0023210E"/>
    <w:rsid w:val="0023273D"/>
    <w:rsid w:val="00232752"/>
    <w:rsid w:val="002337E2"/>
    <w:rsid w:val="00236556"/>
    <w:rsid w:val="00240A99"/>
    <w:rsid w:val="00242CDA"/>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1B12"/>
    <w:rsid w:val="00262FEE"/>
    <w:rsid w:val="00263FB5"/>
    <w:rsid w:val="00265FC7"/>
    <w:rsid w:val="00267C10"/>
    <w:rsid w:val="00271187"/>
    <w:rsid w:val="00271964"/>
    <w:rsid w:val="00272586"/>
    <w:rsid w:val="0027420D"/>
    <w:rsid w:val="00276BD9"/>
    <w:rsid w:val="0027702E"/>
    <w:rsid w:val="00277184"/>
    <w:rsid w:val="00280501"/>
    <w:rsid w:val="002809C4"/>
    <w:rsid w:val="00280EE7"/>
    <w:rsid w:val="002812A9"/>
    <w:rsid w:val="00282573"/>
    <w:rsid w:val="00284F4D"/>
    <w:rsid w:val="002864A9"/>
    <w:rsid w:val="0028763B"/>
    <w:rsid w:val="00290C8D"/>
    <w:rsid w:val="00291B2E"/>
    <w:rsid w:val="00291B6E"/>
    <w:rsid w:val="002A0804"/>
    <w:rsid w:val="002A0A21"/>
    <w:rsid w:val="002A15EE"/>
    <w:rsid w:val="002A1D32"/>
    <w:rsid w:val="002A1E86"/>
    <w:rsid w:val="002A293C"/>
    <w:rsid w:val="002A3785"/>
    <w:rsid w:val="002A396F"/>
    <w:rsid w:val="002A71D1"/>
    <w:rsid w:val="002B046B"/>
    <w:rsid w:val="002B2B85"/>
    <w:rsid w:val="002B3D1A"/>
    <w:rsid w:val="002B7372"/>
    <w:rsid w:val="002B7710"/>
    <w:rsid w:val="002C1973"/>
    <w:rsid w:val="002C32EA"/>
    <w:rsid w:val="002C39B6"/>
    <w:rsid w:val="002C3C6E"/>
    <w:rsid w:val="002C4C43"/>
    <w:rsid w:val="002C6862"/>
    <w:rsid w:val="002D00E3"/>
    <w:rsid w:val="002D0A5E"/>
    <w:rsid w:val="002D0C96"/>
    <w:rsid w:val="002D187C"/>
    <w:rsid w:val="002D41E3"/>
    <w:rsid w:val="002E01B3"/>
    <w:rsid w:val="002E0CE6"/>
    <w:rsid w:val="002E1A98"/>
    <w:rsid w:val="002E327E"/>
    <w:rsid w:val="002E6B61"/>
    <w:rsid w:val="002F414F"/>
    <w:rsid w:val="002F43FD"/>
    <w:rsid w:val="002F4835"/>
    <w:rsid w:val="002F4D1E"/>
    <w:rsid w:val="00301C7D"/>
    <w:rsid w:val="00303D97"/>
    <w:rsid w:val="0030451F"/>
    <w:rsid w:val="0030644B"/>
    <w:rsid w:val="0030781B"/>
    <w:rsid w:val="003100D9"/>
    <w:rsid w:val="003112EC"/>
    <w:rsid w:val="00312A69"/>
    <w:rsid w:val="00316549"/>
    <w:rsid w:val="00316B6F"/>
    <w:rsid w:val="00320A99"/>
    <w:rsid w:val="00321D93"/>
    <w:rsid w:val="003224B2"/>
    <w:rsid w:val="00324C3D"/>
    <w:rsid w:val="00324FF2"/>
    <w:rsid w:val="0032638F"/>
    <w:rsid w:val="00326685"/>
    <w:rsid w:val="003273C6"/>
    <w:rsid w:val="0033062F"/>
    <w:rsid w:val="0033240C"/>
    <w:rsid w:val="00333202"/>
    <w:rsid w:val="00333B47"/>
    <w:rsid w:val="0033570B"/>
    <w:rsid w:val="0034024E"/>
    <w:rsid w:val="00340D77"/>
    <w:rsid w:val="00341493"/>
    <w:rsid w:val="00342BD0"/>
    <w:rsid w:val="003458D3"/>
    <w:rsid w:val="00345D02"/>
    <w:rsid w:val="003464C8"/>
    <w:rsid w:val="00350FD9"/>
    <w:rsid w:val="00353820"/>
    <w:rsid w:val="00354296"/>
    <w:rsid w:val="00354E4F"/>
    <w:rsid w:val="00356753"/>
    <w:rsid w:val="0036380D"/>
    <w:rsid w:val="00363E79"/>
    <w:rsid w:val="003641A5"/>
    <w:rsid w:val="0036744F"/>
    <w:rsid w:val="00370EFB"/>
    <w:rsid w:val="003714D3"/>
    <w:rsid w:val="00374811"/>
    <w:rsid w:val="00377D77"/>
    <w:rsid w:val="00380107"/>
    <w:rsid w:val="00383851"/>
    <w:rsid w:val="003847E6"/>
    <w:rsid w:val="00384F99"/>
    <w:rsid w:val="003870D3"/>
    <w:rsid w:val="00387E7B"/>
    <w:rsid w:val="00392D07"/>
    <w:rsid w:val="00395A13"/>
    <w:rsid w:val="00397C30"/>
    <w:rsid w:val="003A2B93"/>
    <w:rsid w:val="003A3DD0"/>
    <w:rsid w:val="003A4176"/>
    <w:rsid w:val="003A53F3"/>
    <w:rsid w:val="003A5965"/>
    <w:rsid w:val="003A5A18"/>
    <w:rsid w:val="003A73C0"/>
    <w:rsid w:val="003A76F5"/>
    <w:rsid w:val="003B03E7"/>
    <w:rsid w:val="003B216F"/>
    <w:rsid w:val="003B2192"/>
    <w:rsid w:val="003B2C07"/>
    <w:rsid w:val="003B3B4A"/>
    <w:rsid w:val="003B4D61"/>
    <w:rsid w:val="003B519F"/>
    <w:rsid w:val="003B6194"/>
    <w:rsid w:val="003B6BA0"/>
    <w:rsid w:val="003B6F75"/>
    <w:rsid w:val="003B720F"/>
    <w:rsid w:val="003C090A"/>
    <w:rsid w:val="003C0AC6"/>
    <w:rsid w:val="003C426C"/>
    <w:rsid w:val="003C45B4"/>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215B"/>
    <w:rsid w:val="003F320E"/>
    <w:rsid w:val="003F4B8D"/>
    <w:rsid w:val="00402428"/>
    <w:rsid w:val="00403EE1"/>
    <w:rsid w:val="0041128E"/>
    <w:rsid w:val="00411360"/>
    <w:rsid w:val="004116A4"/>
    <w:rsid w:val="004144DE"/>
    <w:rsid w:val="0041486E"/>
    <w:rsid w:val="0041609D"/>
    <w:rsid w:val="00416D61"/>
    <w:rsid w:val="00421FFC"/>
    <w:rsid w:val="004227E2"/>
    <w:rsid w:val="004233AC"/>
    <w:rsid w:val="00423C5E"/>
    <w:rsid w:val="00425ABB"/>
    <w:rsid w:val="00426940"/>
    <w:rsid w:val="00427732"/>
    <w:rsid w:val="004306B8"/>
    <w:rsid w:val="004316F1"/>
    <w:rsid w:val="00431D64"/>
    <w:rsid w:val="00432EAA"/>
    <w:rsid w:val="0043555F"/>
    <w:rsid w:val="00440755"/>
    <w:rsid w:val="00440FEA"/>
    <w:rsid w:val="00442830"/>
    <w:rsid w:val="004441BB"/>
    <w:rsid w:val="00445F07"/>
    <w:rsid w:val="004604D7"/>
    <w:rsid w:val="00463CB0"/>
    <w:rsid w:val="00464D68"/>
    <w:rsid w:val="00466216"/>
    <w:rsid w:val="00466719"/>
    <w:rsid w:val="00475077"/>
    <w:rsid w:val="00475404"/>
    <w:rsid w:val="00476EFA"/>
    <w:rsid w:val="0047704C"/>
    <w:rsid w:val="00481B85"/>
    <w:rsid w:val="00481F27"/>
    <w:rsid w:val="004829D0"/>
    <w:rsid w:val="0048518D"/>
    <w:rsid w:val="00485DB5"/>
    <w:rsid w:val="0048605E"/>
    <w:rsid w:val="00490AB8"/>
    <w:rsid w:val="0049559E"/>
    <w:rsid w:val="0049581C"/>
    <w:rsid w:val="004A00AB"/>
    <w:rsid w:val="004A0DDF"/>
    <w:rsid w:val="004A380B"/>
    <w:rsid w:val="004A5037"/>
    <w:rsid w:val="004A63F6"/>
    <w:rsid w:val="004A655C"/>
    <w:rsid w:val="004A6DC9"/>
    <w:rsid w:val="004A756D"/>
    <w:rsid w:val="004A7A98"/>
    <w:rsid w:val="004B004F"/>
    <w:rsid w:val="004B10B7"/>
    <w:rsid w:val="004B59A5"/>
    <w:rsid w:val="004C090D"/>
    <w:rsid w:val="004C3DDD"/>
    <w:rsid w:val="004C4C35"/>
    <w:rsid w:val="004C4D75"/>
    <w:rsid w:val="004C6744"/>
    <w:rsid w:val="004C6E3E"/>
    <w:rsid w:val="004C72A3"/>
    <w:rsid w:val="004D164D"/>
    <w:rsid w:val="004D5A60"/>
    <w:rsid w:val="004E1409"/>
    <w:rsid w:val="004E1F67"/>
    <w:rsid w:val="004E1FBA"/>
    <w:rsid w:val="004E2BCA"/>
    <w:rsid w:val="004E3E0D"/>
    <w:rsid w:val="004F0BD3"/>
    <w:rsid w:val="004F10CB"/>
    <w:rsid w:val="004F1B7F"/>
    <w:rsid w:val="004F21EA"/>
    <w:rsid w:val="004F4557"/>
    <w:rsid w:val="004F5B9B"/>
    <w:rsid w:val="004F689F"/>
    <w:rsid w:val="004F7A40"/>
    <w:rsid w:val="00500A22"/>
    <w:rsid w:val="00501B77"/>
    <w:rsid w:val="0050290E"/>
    <w:rsid w:val="005042FC"/>
    <w:rsid w:val="00504761"/>
    <w:rsid w:val="00505E7D"/>
    <w:rsid w:val="005062EB"/>
    <w:rsid w:val="005066F6"/>
    <w:rsid w:val="005101DA"/>
    <w:rsid w:val="00513DDD"/>
    <w:rsid w:val="00514438"/>
    <w:rsid w:val="005156A0"/>
    <w:rsid w:val="005171F8"/>
    <w:rsid w:val="00521250"/>
    <w:rsid w:val="00523E94"/>
    <w:rsid w:val="005240FD"/>
    <w:rsid w:val="00524191"/>
    <w:rsid w:val="005265D3"/>
    <w:rsid w:val="0052756C"/>
    <w:rsid w:val="005311C8"/>
    <w:rsid w:val="00533D3D"/>
    <w:rsid w:val="00534201"/>
    <w:rsid w:val="005379CA"/>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476E"/>
    <w:rsid w:val="005666BE"/>
    <w:rsid w:val="0056677E"/>
    <w:rsid w:val="00567B21"/>
    <w:rsid w:val="00567C9F"/>
    <w:rsid w:val="00570AEC"/>
    <w:rsid w:val="005715EC"/>
    <w:rsid w:val="00572EFB"/>
    <w:rsid w:val="00573F1C"/>
    <w:rsid w:val="00574C54"/>
    <w:rsid w:val="005768D0"/>
    <w:rsid w:val="005808A5"/>
    <w:rsid w:val="0058244D"/>
    <w:rsid w:val="00583FEF"/>
    <w:rsid w:val="005846E2"/>
    <w:rsid w:val="00584E23"/>
    <w:rsid w:val="0058742C"/>
    <w:rsid w:val="00590683"/>
    <w:rsid w:val="00593744"/>
    <w:rsid w:val="00595C1D"/>
    <w:rsid w:val="0059616D"/>
    <w:rsid w:val="005A118A"/>
    <w:rsid w:val="005A3171"/>
    <w:rsid w:val="005A6776"/>
    <w:rsid w:val="005A7B80"/>
    <w:rsid w:val="005B19B3"/>
    <w:rsid w:val="005B32D1"/>
    <w:rsid w:val="005B352D"/>
    <w:rsid w:val="005B35DA"/>
    <w:rsid w:val="005B3A3A"/>
    <w:rsid w:val="005B3E6E"/>
    <w:rsid w:val="005B4617"/>
    <w:rsid w:val="005B4E70"/>
    <w:rsid w:val="005B5D98"/>
    <w:rsid w:val="005B604B"/>
    <w:rsid w:val="005B7E2C"/>
    <w:rsid w:val="005B7E7E"/>
    <w:rsid w:val="005C05CB"/>
    <w:rsid w:val="005C2843"/>
    <w:rsid w:val="005C3CE4"/>
    <w:rsid w:val="005C42B4"/>
    <w:rsid w:val="005C43DB"/>
    <w:rsid w:val="005C4E51"/>
    <w:rsid w:val="005C70AC"/>
    <w:rsid w:val="005D0C10"/>
    <w:rsid w:val="005D2AF6"/>
    <w:rsid w:val="005D6A72"/>
    <w:rsid w:val="005D6BEE"/>
    <w:rsid w:val="005D718E"/>
    <w:rsid w:val="005D7F52"/>
    <w:rsid w:val="005E17D8"/>
    <w:rsid w:val="005E3EEA"/>
    <w:rsid w:val="005E4A8B"/>
    <w:rsid w:val="005F1B38"/>
    <w:rsid w:val="005F2527"/>
    <w:rsid w:val="005F3E89"/>
    <w:rsid w:val="005F643F"/>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21377"/>
    <w:rsid w:val="006215BE"/>
    <w:rsid w:val="00621FB6"/>
    <w:rsid w:val="00622B0C"/>
    <w:rsid w:val="006232DE"/>
    <w:rsid w:val="006238F1"/>
    <w:rsid w:val="00623E62"/>
    <w:rsid w:val="00625301"/>
    <w:rsid w:val="00633A68"/>
    <w:rsid w:val="006361F4"/>
    <w:rsid w:val="006366D1"/>
    <w:rsid w:val="006402C6"/>
    <w:rsid w:val="00644336"/>
    <w:rsid w:val="006452D0"/>
    <w:rsid w:val="00650903"/>
    <w:rsid w:val="006512B0"/>
    <w:rsid w:val="00651B20"/>
    <w:rsid w:val="00652F6D"/>
    <w:rsid w:val="00653E46"/>
    <w:rsid w:val="00653FA6"/>
    <w:rsid w:val="00657819"/>
    <w:rsid w:val="00661084"/>
    <w:rsid w:val="006619AA"/>
    <w:rsid w:val="00662F8D"/>
    <w:rsid w:val="006633C4"/>
    <w:rsid w:val="00663CC6"/>
    <w:rsid w:val="00664E55"/>
    <w:rsid w:val="00672A52"/>
    <w:rsid w:val="00673F1F"/>
    <w:rsid w:val="00677DD0"/>
    <w:rsid w:val="0068046D"/>
    <w:rsid w:val="00680C07"/>
    <w:rsid w:val="006843A7"/>
    <w:rsid w:val="006853C6"/>
    <w:rsid w:val="00687669"/>
    <w:rsid w:val="00687DF9"/>
    <w:rsid w:val="006930B9"/>
    <w:rsid w:val="00693C1D"/>
    <w:rsid w:val="00695132"/>
    <w:rsid w:val="006954BC"/>
    <w:rsid w:val="00695A7B"/>
    <w:rsid w:val="00695FAB"/>
    <w:rsid w:val="006960DB"/>
    <w:rsid w:val="0069654C"/>
    <w:rsid w:val="0069782C"/>
    <w:rsid w:val="006A05E1"/>
    <w:rsid w:val="006A20FF"/>
    <w:rsid w:val="006A2B42"/>
    <w:rsid w:val="006A3C4C"/>
    <w:rsid w:val="006A3E28"/>
    <w:rsid w:val="006A6A38"/>
    <w:rsid w:val="006A7772"/>
    <w:rsid w:val="006B22D4"/>
    <w:rsid w:val="006B4E04"/>
    <w:rsid w:val="006B55C3"/>
    <w:rsid w:val="006C05B5"/>
    <w:rsid w:val="006C113D"/>
    <w:rsid w:val="006C2D76"/>
    <w:rsid w:val="006C3763"/>
    <w:rsid w:val="006C5F25"/>
    <w:rsid w:val="006C7C48"/>
    <w:rsid w:val="006D197F"/>
    <w:rsid w:val="006D27E0"/>
    <w:rsid w:val="006D37A1"/>
    <w:rsid w:val="006D661B"/>
    <w:rsid w:val="006E2AD1"/>
    <w:rsid w:val="006E3FC6"/>
    <w:rsid w:val="006E4235"/>
    <w:rsid w:val="006E5269"/>
    <w:rsid w:val="006F0526"/>
    <w:rsid w:val="006F11BC"/>
    <w:rsid w:val="006F21F4"/>
    <w:rsid w:val="006F2C90"/>
    <w:rsid w:val="006F33B2"/>
    <w:rsid w:val="006F4084"/>
    <w:rsid w:val="006F4A19"/>
    <w:rsid w:val="006F5F55"/>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6DB6"/>
    <w:rsid w:val="00732156"/>
    <w:rsid w:val="007363A7"/>
    <w:rsid w:val="007410A2"/>
    <w:rsid w:val="00750AB4"/>
    <w:rsid w:val="00751A93"/>
    <w:rsid w:val="00751CAE"/>
    <w:rsid w:val="00753974"/>
    <w:rsid w:val="00757E07"/>
    <w:rsid w:val="00762EC0"/>
    <w:rsid w:val="007637D8"/>
    <w:rsid w:val="0076380B"/>
    <w:rsid w:val="00764DFB"/>
    <w:rsid w:val="00767A2F"/>
    <w:rsid w:val="00772061"/>
    <w:rsid w:val="00782DDD"/>
    <w:rsid w:val="00784524"/>
    <w:rsid w:val="0078595A"/>
    <w:rsid w:val="007860F3"/>
    <w:rsid w:val="00786606"/>
    <w:rsid w:val="007901D3"/>
    <w:rsid w:val="00790B58"/>
    <w:rsid w:val="007913CE"/>
    <w:rsid w:val="00791DA1"/>
    <w:rsid w:val="00791F76"/>
    <w:rsid w:val="0079203B"/>
    <w:rsid w:val="00792FF6"/>
    <w:rsid w:val="00793222"/>
    <w:rsid w:val="0079499D"/>
    <w:rsid w:val="00797FA6"/>
    <w:rsid w:val="007A3F0B"/>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1814"/>
    <w:rsid w:val="007C2B14"/>
    <w:rsid w:val="007C3F8B"/>
    <w:rsid w:val="007C524B"/>
    <w:rsid w:val="007C5F54"/>
    <w:rsid w:val="007C7084"/>
    <w:rsid w:val="007C7D3C"/>
    <w:rsid w:val="007D0F75"/>
    <w:rsid w:val="007D2D95"/>
    <w:rsid w:val="007D4DB5"/>
    <w:rsid w:val="007D5363"/>
    <w:rsid w:val="007E0494"/>
    <w:rsid w:val="007E172F"/>
    <w:rsid w:val="007E47BA"/>
    <w:rsid w:val="007E4E0D"/>
    <w:rsid w:val="007E59D4"/>
    <w:rsid w:val="007E6D48"/>
    <w:rsid w:val="007E7676"/>
    <w:rsid w:val="007E7C12"/>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4397"/>
    <w:rsid w:val="00827882"/>
    <w:rsid w:val="0083294B"/>
    <w:rsid w:val="00832DD4"/>
    <w:rsid w:val="00834E22"/>
    <w:rsid w:val="0083518C"/>
    <w:rsid w:val="00835492"/>
    <w:rsid w:val="008354AA"/>
    <w:rsid w:val="00840659"/>
    <w:rsid w:val="00842257"/>
    <w:rsid w:val="0084479A"/>
    <w:rsid w:val="00844F74"/>
    <w:rsid w:val="008503AD"/>
    <w:rsid w:val="00850574"/>
    <w:rsid w:val="008543B4"/>
    <w:rsid w:val="008550EC"/>
    <w:rsid w:val="00855719"/>
    <w:rsid w:val="00855BB3"/>
    <w:rsid w:val="00855F9C"/>
    <w:rsid w:val="00856BE6"/>
    <w:rsid w:val="008609A9"/>
    <w:rsid w:val="00860B8C"/>
    <w:rsid w:val="00861EC6"/>
    <w:rsid w:val="008622E8"/>
    <w:rsid w:val="00863631"/>
    <w:rsid w:val="00864A88"/>
    <w:rsid w:val="00864D68"/>
    <w:rsid w:val="00865621"/>
    <w:rsid w:val="008738E8"/>
    <w:rsid w:val="0087456D"/>
    <w:rsid w:val="00874F0F"/>
    <w:rsid w:val="008753A6"/>
    <w:rsid w:val="00875EFD"/>
    <w:rsid w:val="0087686B"/>
    <w:rsid w:val="00877497"/>
    <w:rsid w:val="00877566"/>
    <w:rsid w:val="008824A1"/>
    <w:rsid w:val="0088432D"/>
    <w:rsid w:val="00884F4B"/>
    <w:rsid w:val="00886682"/>
    <w:rsid w:val="00887733"/>
    <w:rsid w:val="0089158E"/>
    <w:rsid w:val="00891D91"/>
    <w:rsid w:val="00894146"/>
    <w:rsid w:val="0089603C"/>
    <w:rsid w:val="00897F2A"/>
    <w:rsid w:val="008A0C39"/>
    <w:rsid w:val="008A0FCC"/>
    <w:rsid w:val="008A3535"/>
    <w:rsid w:val="008A6E99"/>
    <w:rsid w:val="008A71C3"/>
    <w:rsid w:val="008B407D"/>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C7"/>
    <w:rsid w:val="008D69EE"/>
    <w:rsid w:val="008D7F97"/>
    <w:rsid w:val="008E062D"/>
    <w:rsid w:val="008E0EBD"/>
    <w:rsid w:val="008E1B1A"/>
    <w:rsid w:val="008E364A"/>
    <w:rsid w:val="008E38DB"/>
    <w:rsid w:val="008E6B27"/>
    <w:rsid w:val="008E748B"/>
    <w:rsid w:val="008F0A9D"/>
    <w:rsid w:val="008F23EC"/>
    <w:rsid w:val="008F51FE"/>
    <w:rsid w:val="008F5933"/>
    <w:rsid w:val="008F5D23"/>
    <w:rsid w:val="008F61C6"/>
    <w:rsid w:val="009001B0"/>
    <w:rsid w:val="009003C1"/>
    <w:rsid w:val="00903F01"/>
    <w:rsid w:val="009068EB"/>
    <w:rsid w:val="009100FA"/>
    <w:rsid w:val="0091095C"/>
    <w:rsid w:val="00911402"/>
    <w:rsid w:val="009115B8"/>
    <w:rsid w:val="00911894"/>
    <w:rsid w:val="0091334D"/>
    <w:rsid w:val="00914166"/>
    <w:rsid w:val="009142CA"/>
    <w:rsid w:val="009144BF"/>
    <w:rsid w:val="00916D61"/>
    <w:rsid w:val="00917A30"/>
    <w:rsid w:val="00917FE7"/>
    <w:rsid w:val="0092098F"/>
    <w:rsid w:val="00920B0B"/>
    <w:rsid w:val="00921503"/>
    <w:rsid w:val="0092405F"/>
    <w:rsid w:val="00932FF6"/>
    <w:rsid w:val="00937389"/>
    <w:rsid w:val="0094172D"/>
    <w:rsid w:val="00941784"/>
    <w:rsid w:val="00944FA8"/>
    <w:rsid w:val="0094545C"/>
    <w:rsid w:val="009529AE"/>
    <w:rsid w:val="0095320B"/>
    <w:rsid w:val="0095501E"/>
    <w:rsid w:val="0095664E"/>
    <w:rsid w:val="009569F5"/>
    <w:rsid w:val="00961080"/>
    <w:rsid w:val="00962E46"/>
    <w:rsid w:val="00962FE6"/>
    <w:rsid w:val="0096358B"/>
    <w:rsid w:val="00963984"/>
    <w:rsid w:val="0096412F"/>
    <w:rsid w:val="009661EF"/>
    <w:rsid w:val="00971EA6"/>
    <w:rsid w:val="00974198"/>
    <w:rsid w:val="00975B6D"/>
    <w:rsid w:val="00984266"/>
    <w:rsid w:val="00984602"/>
    <w:rsid w:val="00985C97"/>
    <w:rsid w:val="0098606D"/>
    <w:rsid w:val="00986579"/>
    <w:rsid w:val="00986FAE"/>
    <w:rsid w:val="009947AF"/>
    <w:rsid w:val="00997278"/>
    <w:rsid w:val="00997ADE"/>
    <w:rsid w:val="00997E70"/>
    <w:rsid w:val="009A1039"/>
    <w:rsid w:val="009A33C9"/>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2D31"/>
    <w:rsid w:val="009D37E9"/>
    <w:rsid w:val="009D3CEF"/>
    <w:rsid w:val="009D53B7"/>
    <w:rsid w:val="009D6FE8"/>
    <w:rsid w:val="009E11CB"/>
    <w:rsid w:val="009E149F"/>
    <w:rsid w:val="009E1CA2"/>
    <w:rsid w:val="009E3A27"/>
    <w:rsid w:val="009E3D50"/>
    <w:rsid w:val="009E5511"/>
    <w:rsid w:val="009E57E8"/>
    <w:rsid w:val="009E6535"/>
    <w:rsid w:val="009F0243"/>
    <w:rsid w:val="009F15C4"/>
    <w:rsid w:val="009F3605"/>
    <w:rsid w:val="009F4046"/>
    <w:rsid w:val="009F4C72"/>
    <w:rsid w:val="009F4F4A"/>
    <w:rsid w:val="009F6BAE"/>
    <w:rsid w:val="009F6F76"/>
    <w:rsid w:val="009F737D"/>
    <w:rsid w:val="00A0070D"/>
    <w:rsid w:val="00A02AC6"/>
    <w:rsid w:val="00A02B5B"/>
    <w:rsid w:val="00A034D1"/>
    <w:rsid w:val="00A036AA"/>
    <w:rsid w:val="00A06ED2"/>
    <w:rsid w:val="00A07262"/>
    <w:rsid w:val="00A079F4"/>
    <w:rsid w:val="00A109B2"/>
    <w:rsid w:val="00A127AF"/>
    <w:rsid w:val="00A135D7"/>
    <w:rsid w:val="00A14818"/>
    <w:rsid w:val="00A1497D"/>
    <w:rsid w:val="00A14E18"/>
    <w:rsid w:val="00A17996"/>
    <w:rsid w:val="00A2026F"/>
    <w:rsid w:val="00A22111"/>
    <w:rsid w:val="00A22119"/>
    <w:rsid w:val="00A22746"/>
    <w:rsid w:val="00A23F8B"/>
    <w:rsid w:val="00A242CE"/>
    <w:rsid w:val="00A25EF8"/>
    <w:rsid w:val="00A263BB"/>
    <w:rsid w:val="00A26E00"/>
    <w:rsid w:val="00A27F92"/>
    <w:rsid w:val="00A31CE6"/>
    <w:rsid w:val="00A34ADF"/>
    <w:rsid w:val="00A40B59"/>
    <w:rsid w:val="00A42A97"/>
    <w:rsid w:val="00A433E7"/>
    <w:rsid w:val="00A43655"/>
    <w:rsid w:val="00A44AE9"/>
    <w:rsid w:val="00A51E29"/>
    <w:rsid w:val="00A52002"/>
    <w:rsid w:val="00A520D4"/>
    <w:rsid w:val="00A5301E"/>
    <w:rsid w:val="00A55B30"/>
    <w:rsid w:val="00A57BAF"/>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AFC"/>
    <w:rsid w:val="00A83275"/>
    <w:rsid w:val="00A83567"/>
    <w:rsid w:val="00A83F86"/>
    <w:rsid w:val="00A85699"/>
    <w:rsid w:val="00A85B77"/>
    <w:rsid w:val="00A85E56"/>
    <w:rsid w:val="00A85EB9"/>
    <w:rsid w:val="00A872CB"/>
    <w:rsid w:val="00A90089"/>
    <w:rsid w:val="00A922D6"/>
    <w:rsid w:val="00A93226"/>
    <w:rsid w:val="00A936D7"/>
    <w:rsid w:val="00A9432A"/>
    <w:rsid w:val="00A95569"/>
    <w:rsid w:val="00A95B0B"/>
    <w:rsid w:val="00A96E16"/>
    <w:rsid w:val="00AA0561"/>
    <w:rsid w:val="00AA372A"/>
    <w:rsid w:val="00AA5D21"/>
    <w:rsid w:val="00AA5F47"/>
    <w:rsid w:val="00AA708E"/>
    <w:rsid w:val="00AB0746"/>
    <w:rsid w:val="00AB26D3"/>
    <w:rsid w:val="00AB5592"/>
    <w:rsid w:val="00AB6B3C"/>
    <w:rsid w:val="00AC39B8"/>
    <w:rsid w:val="00AC3CF6"/>
    <w:rsid w:val="00AC3D13"/>
    <w:rsid w:val="00AC466F"/>
    <w:rsid w:val="00AC4E40"/>
    <w:rsid w:val="00AC5F62"/>
    <w:rsid w:val="00AC6E51"/>
    <w:rsid w:val="00AC7B44"/>
    <w:rsid w:val="00AD01D7"/>
    <w:rsid w:val="00AD0D72"/>
    <w:rsid w:val="00AD2032"/>
    <w:rsid w:val="00AD46CA"/>
    <w:rsid w:val="00AD4769"/>
    <w:rsid w:val="00AD4AFB"/>
    <w:rsid w:val="00AD5C7E"/>
    <w:rsid w:val="00AD68E0"/>
    <w:rsid w:val="00AE0C03"/>
    <w:rsid w:val="00AE3E54"/>
    <w:rsid w:val="00AE5038"/>
    <w:rsid w:val="00AE50A0"/>
    <w:rsid w:val="00AE5398"/>
    <w:rsid w:val="00AE612B"/>
    <w:rsid w:val="00AE681C"/>
    <w:rsid w:val="00AE7F55"/>
    <w:rsid w:val="00AF0FF2"/>
    <w:rsid w:val="00AF1EDB"/>
    <w:rsid w:val="00AF1F43"/>
    <w:rsid w:val="00AF2C7E"/>
    <w:rsid w:val="00AF796A"/>
    <w:rsid w:val="00B0168D"/>
    <w:rsid w:val="00B01F6F"/>
    <w:rsid w:val="00B02189"/>
    <w:rsid w:val="00B02396"/>
    <w:rsid w:val="00B06078"/>
    <w:rsid w:val="00B0724B"/>
    <w:rsid w:val="00B10289"/>
    <w:rsid w:val="00B113B5"/>
    <w:rsid w:val="00B11FE7"/>
    <w:rsid w:val="00B141B5"/>
    <w:rsid w:val="00B16A42"/>
    <w:rsid w:val="00B16BB3"/>
    <w:rsid w:val="00B16FC6"/>
    <w:rsid w:val="00B21B2B"/>
    <w:rsid w:val="00B23AF2"/>
    <w:rsid w:val="00B25092"/>
    <w:rsid w:val="00B26149"/>
    <w:rsid w:val="00B26669"/>
    <w:rsid w:val="00B2667B"/>
    <w:rsid w:val="00B27A2E"/>
    <w:rsid w:val="00B27D5A"/>
    <w:rsid w:val="00B3031B"/>
    <w:rsid w:val="00B312EF"/>
    <w:rsid w:val="00B32A86"/>
    <w:rsid w:val="00B330C6"/>
    <w:rsid w:val="00B3345F"/>
    <w:rsid w:val="00B3436B"/>
    <w:rsid w:val="00B34AA2"/>
    <w:rsid w:val="00B35A0F"/>
    <w:rsid w:val="00B405F3"/>
    <w:rsid w:val="00B40FD3"/>
    <w:rsid w:val="00B41A7B"/>
    <w:rsid w:val="00B41E41"/>
    <w:rsid w:val="00B4357B"/>
    <w:rsid w:val="00B46899"/>
    <w:rsid w:val="00B51120"/>
    <w:rsid w:val="00B514D0"/>
    <w:rsid w:val="00B5250C"/>
    <w:rsid w:val="00B54BFF"/>
    <w:rsid w:val="00B578B0"/>
    <w:rsid w:val="00B6597E"/>
    <w:rsid w:val="00B66F09"/>
    <w:rsid w:val="00B67E19"/>
    <w:rsid w:val="00B67EAB"/>
    <w:rsid w:val="00B70A8A"/>
    <w:rsid w:val="00B70EAA"/>
    <w:rsid w:val="00B71764"/>
    <w:rsid w:val="00B71A9D"/>
    <w:rsid w:val="00B7426B"/>
    <w:rsid w:val="00B743E0"/>
    <w:rsid w:val="00B75622"/>
    <w:rsid w:val="00B80A66"/>
    <w:rsid w:val="00B81D69"/>
    <w:rsid w:val="00B86913"/>
    <w:rsid w:val="00B91DF5"/>
    <w:rsid w:val="00B92492"/>
    <w:rsid w:val="00B928CD"/>
    <w:rsid w:val="00B94639"/>
    <w:rsid w:val="00BA1D4F"/>
    <w:rsid w:val="00BA68BA"/>
    <w:rsid w:val="00BA7194"/>
    <w:rsid w:val="00BA7B42"/>
    <w:rsid w:val="00BB054A"/>
    <w:rsid w:val="00BB1374"/>
    <w:rsid w:val="00BB2D6D"/>
    <w:rsid w:val="00BB33B3"/>
    <w:rsid w:val="00BB5865"/>
    <w:rsid w:val="00BB6452"/>
    <w:rsid w:val="00BC1393"/>
    <w:rsid w:val="00BC2BFB"/>
    <w:rsid w:val="00BC4709"/>
    <w:rsid w:val="00BD03B8"/>
    <w:rsid w:val="00BD0740"/>
    <w:rsid w:val="00BD2A82"/>
    <w:rsid w:val="00BD2BC8"/>
    <w:rsid w:val="00BD489D"/>
    <w:rsid w:val="00BD6F79"/>
    <w:rsid w:val="00BD72C1"/>
    <w:rsid w:val="00BD77BF"/>
    <w:rsid w:val="00BE764D"/>
    <w:rsid w:val="00BF2F58"/>
    <w:rsid w:val="00BF3984"/>
    <w:rsid w:val="00BF3D6E"/>
    <w:rsid w:val="00BF4D08"/>
    <w:rsid w:val="00BF782F"/>
    <w:rsid w:val="00C02EF5"/>
    <w:rsid w:val="00C046FA"/>
    <w:rsid w:val="00C07834"/>
    <w:rsid w:val="00C145AA"/>
    <w:rsid w:val="00C1595E"/>
    <w:rsid w:val="00C16BA7"/>
    <w:rsid w:val="00C17BAC"/>
    <w:rsid w:val="00C21811"/>
    <w:rsid w:val="00C21862"/>
    <w:rsid w:val="00C24766"/>
    <w:rsid w:val="00C2513F"/>
    <w:rsid w:val="00C257BA"/>
    <w:rsid w:val="00C257ED"/>
    <w:rsid w:val="00C25DFA"/>
    <w:rsid w:val="00C25FF1"/>
    <w:rsid w:val="00C27AB7"/>
    <w:rsid w:val="00C30388"/>
    <w:rsid w:val="00C32F32"/>
    <w:rsid w:val="00C334C8"/>
    <w:rsid w:val="00C33743"/>
    <w:rsid w:val="00C3531A"/>
    <w:rsid w:val="00C36EEC"/>
    <w:rsid w:val="00C4383B"/>
    <w:rsid w:val="00C44D38"/>
    <w:rsid w:val="00C44DC7"/>
    <w:rsid w:val="00C44F07"/>
    <w:rsid w:val="00C44FE6"/>
    <w:rsid w:val="00C45E3F"/>
    <w:rsid w:val="00C53B77"/>
    <w:rsid w:val="00C550DD"/>
    <w:rsid w:val="00C60960"/>
    <w:rsid w:val="00C62209"/>
    <w:rsid w:val="00C65901"/>
    <w:rsid w:val="00C65FB2"/>
    <w:rsid w:val="00C674A1"/>
    <w:rsid w:val="00C703F0"/>
    <w:rsid w:val="00C7160F"/>
    <w:rsid w:val="00C76730"/>
    <w:rsid w:val="00C76A83"/>
    <w:rsid w:val="00C7771B"/>
    <w:rsid w:val="00C84731"/>
    <w:rsid w:val="00C920A3"/>
    <w:rsid w:val="00C9212F"/>
    <w:rsid w:val="00C9263E"/>
    <w:rsid w:val="00C93621"/>
    <w:rsid w:val="00C95EFE"/>
    <w:rsid w:val="00C9709B"/>
    <w:rsid w:val="00CA0577"/>
    <w:rsid w:val="00CA2BC4"/>
    <w:rsid w:val="00CA42C9"/>
    <w:rsid w:val="00CA44DB"/>
    <w:rsid w:val="00CA5EBE"/>
    <w:rsid w:val="00CA6231"/>
    <w:rsid w:val="00CB0979"/>
    <w:rsid w:val="00CB1542"/>
    <w:rsid w:val="00CB5A9C"/>
    <w:rsid w:val="00CB7848"/>
    <w:rsid w:val="00CB794A"/>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6E36"/>
    <w:rsid w:val="00CE72D2"/>
    <w:rsid w:val="00CE7BF1"/>
    <w:rsid w:val="00CF1BFA"/>
    <w:rsid w:val="00CF37EE"/>
    <w:rsid w:val="00CF43D3"/>
    <w:rsid w:val="00CF68CD"/>
    <w:rsid w:val="00CF7BC6"/>
    <w:rsid w:val="00D034B0"/>
    <w:rsid w:val="00D04751"/>
    <w:rsid w:val="00D05C37"/>
    <w:rsid w:val="00D06D27"/>
    <w:rsid w:val="00D06D59"/>
    <w:rsid w:val="00D07C6B"/>
    <w:rsid w:val="00D11B8A"/>
    <w:rsid w:val="00D11EE8"/>
    <w:rsid w:val="00D14168"/>
    <w:rsid w:val="00D148CB"/>
    <w:rsid w:val="00D16CFD"/>
    <w:rsid w:val="00D16EB8"/>
    <w:rsid w:val="00D17499"/>
    <w:rsid w:val="00D21D9E"/>
    <w:rsid w:val="00D23459"/>
    <w:rsid w:val="00D23816"/>
    <w:rsid w:val="00D267F0"/>
    <w:rsid w:val="00D26C0D"/>
    <w:rsid w:val="00D3102A"/>
    <w:rsid w:val="00D32F25"/>
    <w:rsid w:val="00D359E1"/>
    <w:rsid w:val="00D379DD"/>
    <w:rsid w:val="00D37DD5"/>
    <w:rsid w:val="00D406DD"/>
    <w:rsid w:val="00D40FBC"/>
    <w:rsid w:val="00D412DA"/>
    <w:rsid w:val="00D437ED"/>
    <w:rsid w:val="00D4741B"/>
    <w:rsid w:val="00D53A53"/>
    <w:rsid w:val="00D559A4"/>
    <w:rsid w:val="00D56439"/>
    <w:rsid w:val="00D57353"/>
    <w:rsid w:val="00D6027B"/>
    <w:rsid w:val="00D61085"/>
    <w:rsid w:val="00D6235E"/>
    <w:rsid w:val="00D62969"/>
    <w:rsid w:val="00D706C1"/>
    <w:rsid w:val="00D759B0"/>
    <w:rsid w:val="00D77008"/>
    <w:rsid w:val="00D7726D"/>
    <w:rsid w:val="00D779FB"/>
    <w:rsid w:val="00D801D9"/>
    <w:rsid w:val="00D80773"/>
    <w:rsid w:val="00D82AD2"/>
    <w:rsid w:val="00D833C1"/>
    <w:rsid w:val="00D84902"/>
    <w:rsid w:val="00D85CE0"/>
    <w:rsid w:val="00D90319"/>
    <w:rsid w:val="00D909E5"/>
    <w:rsid w:val="00D910F8"/>
    <w:rsid w:val="00D92D69"/>
    <w:rsid w:val="00D92D83"/>
    <w:rsid w:val="00D93BD1"/>
    <w:rsid w:val="00D946B4"/>
    <w:rsid w:val="00D94B9D"/>
    <w:rsid w:val="00D94BA6"/>
    <w:rsid w:val="00D94E9A"/>
    <w:rsid w:val="00D95C48"/>
    <w:rsid w:val="00D95EF1"/>
    <w:rsid w:val="00D96AD3"/>
    <w:rsid w:val="00D97BA8"/>
    <w:rsid w:val="00DA101F"/>
    <w:rsid w:val="00DB1921"/>
    <w:rsid w:val="00DB1C98"/>
    <w:rsid w:val="00DB308D"/>
    <w:rsid w:val="00DB554A"/>
    <w:rsid w:val="00DB6C3E"/>
    <w:rsid w:val="00DB6E2A"/>
    <w:rsid w:val="00DB725F"/>
    <w:rsid w:val="00DC1AA1"/>
    <w:rsid w:val="00DC2BCD"/>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E6CC6"/>
    <w:rsid w:val="00DF0C1E"/>
    <w:rsid w:val="00DF2741"/>
    <w:rsid w:val="00DF4184"/>
    <w:rsid w:val="00DF54B8"/>
    <w:rsid w:val="00DF6F97"/>
    <w:rsid w:val="00DF7112"/>
    <w:rsid w:val="00DF7E3E"/>
    <w:rsid w:val="00E00B3A"/>
    <w:rsid w:val="00E00F14"/>
    <w:rsid w:val="00E02114"/>
    <w:rsid w:val="00E02307"/>
    <w:rsid w:val="00E02DEF"/>
    <w:rsid w:val="00E03D51"/>
    <w:rsid w:val="00E057F9"/>
    <w:rsid w:val="00E05802"/>
    <w:rsid w:val="00E05951"/>
    <w:rsid w:val="00E061EA"/>
    <w:rsid w:val="00E07DED"/>
    <w:rsid w:val="00E11500"/>
    <w:rsid w:val="00E11960"/>
    <w:rsid w:val="00E133B3"/>
    <w:rsid w:val="00E13622"/>
    <w:rsid w:val="00E14B07"/>
    <w:rsid w:val="00E164AA"/>
    <w:rsid w:val="00E235BC"/>
    <w:rsid w:val="00E23B37"/>
    <w:rsid w:val="00E2405B"/>
    <w:rsid w:val="00E24C09"/>
    <w:rsid w:val="00E258B6"/>
    <w:rsid w:val="00E25A37"/>
    <w:rsid w:val="00E306F5"/>
    <w:rsid w:val="00E30D61"/>
    <w:rsid w:val="00E30EC2"/>
    <w:rsid w:val="00E41A60"/>
    <w:rsid w:val="00E43301"/>
    <w:rsid w:val="00E445F7"/>
    <w:rsid w:val="00E44C02"/>
    <w:rsid w:val="00E47E0F"/>
    <w:rsid w:val="00E47E46"/>
    <w:rsid w:val="00E50C91"/>
    <w:rsid w:val="00E5390E"/>
    <w:rsid w:val="00E54FC8"/>
    <w:rsid w:val="00E553D1"/>
    <w:rsid w:val="00E5613D"/>
    <w:rsid w:val="00E568CE"/>
    <w:rsid w:val="00E56A6D"/>
    <w:rsid w:val="00E57E2E"/>
    <w:rsid w:val="00E61674"/>
    <w:rsid w:val="00E63CED"/>
    <w:rsid w:val="00E65196"/>
    <w:rsid w:val="00E6560A"/>
    <w:rsid w:val="00E6687C"/>
    <w:rsid w:val="00E70D72"/>
    <w:rsid w:val="00E722F2"/>
    <w:rsid w:val="00E723B9"/>
    <w:rsid w:val="00E7689E"/>
    <w:rsid w:val="00E80A74"/>
    <w:rsid w:val="00E82359"/>
    <w:rsid w:val="00E839C3"/>
    <w:rsid w:val="00E85557"/>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36C5"/>
    <w:rsid w:val="00EB4501"/>
    <w:rsid w:val="00EB4A7A"/>
    <w:rsid w:val="00EB5998"/>
    <w:rsid w:val="00EB61F6"/>
    <w:rsid w:val="00EB6659"/>
    <w:rsid w:val="00EB6F16"/>
    <w:rsid w:val="00EC566A"/>
    <w:rsid w:val="00EC5EAB"/>
    <w:rsid w:val="00ED1F9B"/>
    <w:rsid w:val="00ED3963"/>
    <w:rsid w:val="00ED553F"/>
    <w:rsid w:val="00ED5DE3"/>
    <w:rsid w:val="00ED6D03"/>
    <w:rsid w:val="00EE03C8"/>
    <w:rsid w:val="00EE1730"/>
    <w:rsid w:val="00EE224A"/>
    <w:rsid w:val="00EE413C"/>
    <w:rsid w:val="00EE42A8"/>
    <w:rsid w:val="00EE5D96"/>
    <w:rsid w:val="00EE7CC2"/>
    <w:rsid w:val="00EF09DB"/>
    <w:rsid w:val="00EF1942"/>
    <w:rsid w:val="00EF2D9C"/>
    <w:rsid w:val="00EF3763"/>
    <w:rsid w:val="00EF43D6"/>
    <w:rsid w:val="00EF4CEC"/>
    <w:rsid w:val="00EF5021"/>
    <w:rsid w:val="00EF5382"/>
    <w:rsid w:val="00F0044F"/>
    <w:rsid w:val="00F012A6"/>
    <w:rsid w:val="00F015DD"/>
    <w:rsid w:val="00F0299B"/>
    <w:rsid w:val="00F03D1F"/>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5264"/>
    <w:rsid w:val="00F26184"/>
    <w:rsid w:val="00F272F6"/>
    <w:rsid w:val="00F30BBF"/>
    <w:rsid w:val="00F31305"/>
    <w:rsid w:val="00F3197E"/>
    <w:rsid w:val="00F351B8"/>
    <w:rsid w:val="00F4174F"/>
    <w:rsid w:val="00F41B6B"/>
    <w:rsid w:val="00F43BA6"/>
    <w:rsid w:val="00F46D08"/>
    <w:rsid w:val="00F47253"/>
    <w:rsid w:val="00F47F88"/>
    <w:rsid w:val="00F5074F"/>
    <w:rsid w:val="00F52D0B"/>
    <w:rsid w:val="00F5488F"/>
    <w:rsid w:val="00F5526B"/>
    <w:rsid w:val="00F5685E"/>
    <w:rsid w:val="00F6437F"/>
    <w:rsid w:val="00F6466E"/>
    <w:rsid w:val="00F64B16"/>
    <w:rsid w:val="00F655DF"/>
    <w:rsid w:val="00F65863"/>
    <w:rsid w:val="00F664BB"/>
    <w:rsid w:val="00F70B16"/>
    <w:rsid w:val="00F70EB6"/>
    <w:rsid w:val="00F7113E"/>
    <w:rsid w:val="00F71FDA"/>
    <w:rsid w:val="00F72D33"/>
    <w:rsid w:val="00F760D9"/>
    <w:rsid w:val="00F766DE"/>
    <w:rsid w:val="00F77788"/>
    <w:rsid w:val="00F77A70"/>
    <w:rsid w:val="00F83FA7"/>
    <w:rsid w:val="00F84C1E"/>
    <w:rsid w:val="00F8604D"/>
    <w:rsid w:val="00F93EB7"/>
    <w:rsid w:val="00F940E9"/>
    <w:rsid w:val="00F94244"/>
    <w:rsid w:val="00F96391"/>
    <w:rsid w:val="00F96CEA"/>
    <w:rsid w:val="00F978BB"/>
    <w:rsid w:val="00F97C20"/>
    <w:rsid w:val="00FA13B4"/>
    <w:rsid w:val="00FA41F5"/>
    <w:rsid w:val="00FB109F"/>
    <w:rsid w:val="00FB15CF"/>
    <w:rsid w:val="00FB205A"/>
    <w:rsid w:val="00FB401B"/>
    <w:rsid w:val="00FB50A3"/>
    <w:rsid w:val="00FC1D6D"/>
    <w:rsid w:val="00FC2C6B"/>
    <w:rsid w:val="00FC3895"/>
    <w:rsid w:val="00FC6EEC"/>
    <w:rsid w:val="00FD2673"/>
    <w:rsid w:val="00FD6DD6"/>
    <w:rsid w:val="00FD7578"/>
    <w:rsid w:val="00FE0E2E"/>
    <w:rsid w:val="00FE1138"/>
    <w:rsid w:val="00FE35AE"/>
    <w:rsid w:val="00FE360B"/>
    <w:rsid w:val="00FE38F2"/>
    <w:rsid w:val="00FE73C4"/>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871</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8</cp:revision>
  <cp:lastPrinted>2021-02-09T16:43:00Z</cp:lastPrinted>
  <dcterms:created xsi:type="dcterms:W3CDTF">2021-02-09T15:00:00Z</dcterms:created>
  <dcterms:modified xsi:type="dcterms:W3CDTF">2021-02-12T23:00:00Z</dcterms:modified>
</cp:coreProperties>
</file>